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B32" w:rsidRDefault="00690E54" w:rsidP="004975A8">
      <w:pPr>
        <w:jc w:val="center"/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7BDD1033" wp14:editId="6AC3606C">
                <wp:simplePos x="0" y="0"/>
                <wp:positionH relativeFrom="column">
                  <wp:posOffset>1893570</wp:posOffset>
                </wp:positionH>
                <wp:positionV relativeFrom="paragraph">
                  <wp:posOffset>3252470</wp:posOffset>
                </wp:positionV>
                <wp:extent cx="4229100" cy="479425"/>
                <wp:effectExtent l="0" t="4445" r="1905" b="190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7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B133C" w:rsidRPr="005C6D5D" w:rsidRDefault="004975A8" w:rsidP="00690E54">
                            <w:pPr>
                              <w:widowControl w:val="0"/>
                              <w:jc w:val="center"/>
                              <w:rPr>
                                <w:rFonts w:ascii="@Gulim" w:eastAsia="@Gulim" w:hAnsi="@Gulim"/>
                                <w:b/>
                                <w:bCs/>
                                <w:iCs/>
                                <w14:ligatures w14:val="none"/>
                              </w:rPr>
                            </w:pPr>
                            <w:r w:rsidRPr="005C6D5D">
                              <w:rPr>
                                <w:rFonts w:ascii="@Gulim" w:eastAsia="@Gulim" w:hAnsi="@Gulim" w:hint="eastAsia"/>
                                <w:b/>
                                <w:bCs/>
                                <w:iCs/>
                                <w14:ligatures w14:val="none"/>
                              </w:rPr>
                              <w:t>6:30</w:t>
                            </w:r>
                            <w:r w:rsidRPr="005C6D5D">
                              <w:rPr>
                                <w:rFonts w:ascii="@Gulim" w:eastAsia="@Gulim" w:hAnsi="@Gulim"/>
                                <w:b/>
                                <w:bCs/>
                                <w:iCs/>
                                <w14:ligatures w14:val="none"/>
                              </w:rPr>
                              <w:t xml:space="preserve"> </w:t>
                            </w:r>
                            <w:r w:rsidR="00690E54" w:rsidRPr="005C6D5D">
                              <w:rPr>
                                <w:rFonts w:ascii="@Gulim" w:eastAsia="@Gulim" w:hAnsi="@Gulim" w:hint="eastAsia"/>
                                <w:b/>
                                <w:bCs/>
                                <w:iCs/>
                                <w14:ligatures w14:val="none"/>
                              </w:rPr>
                              <w:t xml:space="preserve">Coffee and Conversation precedes each meeting </w:t>
                            </w:r>
                          </w:p>
                          <w:p w:rsidR="00690E54" w:rsidRDefault="00690E54" w:rsidP="00690E54">
                            <w:pPr>
                              <w:widowControl w:val="0"/>
                              <w:jc w:val="center"/>
                              <w:rPr>
                                <w:rFonts w:ascii="@Gulim" w:eastAsia="@Gulim" w:hAnsi="@Gulim"/>
                                <w:b/>
                                <w:bCs/>
                                <w:i/>
                                <w:iCs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149.1pt;margin-top:256.1pt;width:333pt;height:37.7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" stroked="f" strokecolor="black [0]" strokeweight="0" insetpen="t">
                <v:shadow color="#ccc"/>
                <v:textbox inset="2.85pt,2.85pt,2.85pt,2.85pt">
                  <w:txbxContent>
                    <w:p w:rsidR="005B133C" w:rsidRPr="005C6D5D" w:rsidRDefault="004975A8" w:rsidP="00690E54">
                      <w:pPr>
                        <w:widowControl w:val="0"/>
                        <w:jc w:val="center"/>
                        <w:rPr>
                          <w:rFonts w:ascii="@Gulim" w:eastAsia="@Gulim" w:hAnsi="@Gulim"/>
                          <w:b/>
                          <w:bCs/>
                          <w:iCs/>
                          <w14:ligatures w14:val="none"/>
                        </w:rPr>
                      </w:pPr>
                      <w:r w:rsidRPr="005C6D5D">
                        <w:rPr>
                          <w:rFonts w:ascii="@Gulim" w:eastAsia="@Gulim" w:hAnsi="@Gulim" w:hint="eastAsia"/>
                          <w:b/>
                          <w:bCs/>
                          <w:iCs/>
                          <w14:ligatures w14:val="none"/>
                        </w:rPr>
                        <w:t>6:30</w:t>
                      </w:r>
                      <w:r w:rsidRPr="005C6D5D">
                        <w:rPr>
                          <w:rFonts w:ascii="@Gulim" w:eastAsia="@Gulim" w:hAnsi="@Gulim"/>
                          <w:b/>
                          <w:bCs/>
                          <w:iCs/>
                          <w14:ligatures w14:val="none"/>
                        </w:rPr>
                        <w:t xml:space="preserve"> </w:t>
                      </w:r>
                      <w:r w:rsidR="00690E54" w:rsidRPr="005C6D5D">
                        <w:rPr>
                          <w:rFonts w:ascii="@Gulim" w:eastAsia="@Gulim" w:hAnsi="@Gulim" w:hint="eastAsia"/>
                          <w:b/>
                          <w:bCs/>
                          <w:iCs/>
                          <w14:ligatures w14:val="none"/>
                        </w:rPr>
                        <w:t xml:space="preserve">Coffee and Conversation precedes each meeting </w:t>
                      </w:r>
                    </w:p>
                    <w:p w:rsidR="00690E54" w:rsidRDefault="00690E54" w:rsidP="00690E54">
                      <w:pPr>
                        <w:widowControl w:val="0"/>
                        <w:jc w:val="center"/>
                        <w:rPr>
                          <w:rFonts w:ascii="@Gulim" w:eastAsia="@Gulim" w:hAnsi="@Gulim"/>
                          <w:b/>
                          <w:bCs/>
                          <w:i/>
                          <w:iCs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90E54" w:rsidRPr="0044517A" w:rsidRDefault="00767FBA" w:rsidP="00DC0C11">
      <w:pPr>
        <w:tabs>
          <w:tab w:val="left" w:pos="1710"/>
        </w:tabs>
        <w:ind w:left="720" w:hanging="720"/>
        <w:jc w:val="center"/>
        <w:rPr>
          <w:rFonts w:eastAsia="Gulim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5EA928FF" wp14:editId="1A96A9A3">
                <wp:simplePos x="0" y="0"/>
                <wp:positionH relativeFrom="column">
                  <wp:posOffset>3825240</wp:posOffset>
                </wp:positionH>
                <wp:positionV relativeFrom="paragraph">
                  <wp:posOffset>3633470</wp:posOffset>
                </wp:positionV>
                <wp:extent cx="3554730" cy="3497580"/>
                <wp:effectExtent l="0" t="0" r="26670" b="26670"/>
                <wp:wrapNone/>
                <wp:docPr id="2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4730" cy="3497580"/>
                        </a:xfrm>
                        <a:prstGeom prst="rect">
                          <a:avLst/>
                        </a:prstGeom>
                        <a:noFill/>
                        <a:ln w="2540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90E54" w:rsidRDefault="00326107" w:rsidP="00690E54">
                            <w:pPr>
                              <w:widowControl w:val="0"/>
                              <w:tabs>
                                <w:tab w:val="left" w:pos="43"/>
                              </w:tabs>
                              <w:jc w:val="center"/>
                              <w:rPr>
                                <w:rFonts w:ascii="@Gulim" w:eastAsia="@Gulim" w:hAnsi="@Gulim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326107">
                              <w:rPr>
                                <w:rFonts w:ascii="@Gulim" w:eastAsia="@Gulim" w:hAnsi="@Gulim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Meeting Agenda</w:t>
                            </w:r>
                          </w:p>
                          <w:p w:rsidR="00767FBA" w:rsidRPr="00326107" w:rsidRDefault="00767FBA" w:rsidP="00690E54">
                            <w:pPr>
                              <w:widowControl w:val="0"/>
                              <w:tabs>
                                <w:tab w:val="left" w:pos="43"/>
                              </w:tabs>
                              <w:jc w:val="center"/>
                              <w:rPr>
                                <w:rFonts w:ascii="@Gulim" w:eastAsia="@Gulim" w:hAnsi="@Gulim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:rsidR="00690E54" w:rsidRPr="0017579F" w:rsidRDefault="00690E54" w:rsidP="00DC0C11">
                            <w:pPr>
                              <w:pStyle w:val="ListParagraph"/>
                              <w:widowControl w:val="0"/>
                              <w:tabs>
                                <w:tab w:val="left" w:pos="43"/>
                              </w:tabs>
                              <w:spacing w:line="180" w:lineRule="auto"/>
                              <w:ind w:left="0"/>
                              <w:rPr>
                                <w:rFonts w:ascii="@Gulim" w:eastAsia="@Gulim" w:hAnsi="@Gulim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17579F">
                              <w:rPr>
                                <w:rFonts w:ascii="Symbol" w:hAnsi="Symbol"/>
                                <w:sz w:val="22"/>
                                <w:szCs w:val="22"/>
                              </w:rPr>
                              <w:t></w:t>
                            </w:r>
                            <w:r w:rsidRPr="0017579F">
                              <w:rPr>
                                <w:rFonts w:ascii="Symbol" w:hAnsi="Symbol"/>
                                <w:sz w:val="22"/>
                                <w:szCs w:val="22"/>
                              </w:rPr>
                              <w:t></w:t>
                            </w:r>
                            <w:r w:rsidRPr="0017579F">
                              <w:rPr>
                                <w:rFonts w:ascii="Symbol" w:hAnsi="Symbol"/>
                                <w:sz w:val="22"/>
                                <w:szCs w:val="22"/>
                              </w:rPr>
                              <w:t></w:t>
                            </w:r>
                            <w:r w:rsidRPr="0017579F">
                              <w:rPr>
                                <w:rFonts w:ascii="Symbol" w:hAnsi="Symbol"/>
                                <w:sz w:val="22"/>
                                <w:szCs w:val="22"/>
                              </w:rPr>
                              <w:t></w:t>
                            </w:r>
                            <w:r w:rsidRPr="0017579F">
                              <w:rPr>
                                <w:rFonts w:ascii="Symbol" w:hAnsi="Symbol"/>
                                <w:sz w:val="22"/>
                                <w:szCs w:val="22"/>
                              </w:rPr>
                              <w:t></w:t>
                            </w:r>
                            <w:r w:rsidRPr="0017579F">
                              <w:rPr>
                                <w:rFonts w:ascii="Symbol" w:hAnsi="Symbol"/>
                                <w:sz w:val="22"/>
                                <w:szCs w:val="22"/>
                              </w:rPr>
                              <w:t></w:t>
                            </w:r>
                            <w:r w:rsidRPr="0017579F">
                              <w:rPr>
                                <w:rFonts w:ascii="Symbol" w:hAnsi="Symbol"/>
                                <w:sz w:val="22"/>
                                <w:szCs w:val="22"/>
                                <w:lang w:val="x-none"/>
                              </w:rPr>
                              <w:t></w:t>
                            </w:r>
                            <w:r w:rsidRPr="0017579F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  <w:r w:rsidR="003D7469">
                              <w:rPr>
                                <w:rFonts w:ascii="Gulim" w:eastAsia="Gulim" w:hAnsi="Gulim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17579F">
                              <w:rPr>
                                <w:rFonts w:ascii="@Gulim" w:eastAsia="@Gulim" w:hAnsi="@Gulim" w:hint="eastAsia"/>
                                <w:sz w:val="22"/>
                                <w:szCs w:val="22"/>
                                <w14:ligatures w14:val="none"/>
                              </w:rPr>
                              <w:t>Call to Order, Pledge of Allegiance</w:t>
                            </w:r>
                          </w:p>
                          <w:p w:rsidR="00690E54" w:rsidRPr="0017579F" w:rsidRDefault="00690E54" w:rsidP="00DC0C11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43"/>
                              </w:tabs>
                              <w:spacing w:line="180" w:lineRule="auto"/>
                              <w:ind w:left="720"/>
                              <w:rPr>
                                <w:rFonts w:ascii="@Gulim" w:eastAsia="@Gulim" w:hAnsi="@Gulim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17579F">
                              <w:rPr>
                                <w:rFonts w:ascii="@Gulim" w:eastAsia="@Gulim" w:hAnsi="@Gulim" w:hint="eastAsia"/>
                                <w:sz w:val="22"/>
                                <w:szCs w:val="22"/>
                                <w14:ligatures w14:val="none"/>
                              </w:rPr>
                              <w:t>Introduction of Officers &amp; Board Members</w:t>
                            </w:r>
                          </w:p>
                          <w:p w:rsidR="00690E54" w:rsidRPr="0017579F" w:rsidRDefault="00690E54" w:rsidP="00DC0C11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43"/>
                              </w:tabs>
                              <w:spacing w:line="180" w:lineRule="auto"/>
                              <w:ind w:left="720"/>
                              <w:rPr>
                                <w:rFonts w:ascii="@Gulim" w:eastAsia="@Gulim" w:hAnsi="@Gulim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17579F">
                              <w:rPr>
                                <w:rFonts w:ascii="@Gulim" w:eastAsia="@Gulim" w:hAnsi="@Gulim" w:hint="eastAsia"/>
                                <w:sz w:val="22"/>
                                <w:szCs w:val="22"/>
                                <w14:ligatures w14:val="none"/>
                              </w:rPr>
                              <w:t>Approval of Minutes</w:t>
                            </w:r>
                          </w:p>
                          <w:p w:rsidR="00690E54" w:rsidRPr="0017579F" w:rsidRDefault="00690E54" w:rsidP="00DC0C1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3"/>
                              </w:tabs>
                              <w:spacing w:line="180" w:lineRule="auto"/>
                              <w:rPr>
                                <w:rFonts w:ascii="@Gulim" w:eastAsia="@Gulim" w:hAnsi="@Gulim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17579F">
                              <w:rPr>
                                <w:rFonts w:ascii="@Gulim" w:eastAsia="@Gulim" w:hAnsi="@Gulim" w:hint="eastAsia"/>
                                <w:sz w:val="22"/>
                                <w:szCs w:val="22"/>
                                <w14:ligatures w14:val="none"/>
                              </w:rPr>
                              <w:t>Speaker</w:t>
                            </w:r>
                            <w:r w:rsidR="0079129F">
                              <w:rPr>
                                <w:rFonts w:ascii="@Gulim" w:eastAsia="@Gulim" w:hAnsi="@Gulim"/>
                                <w:sz w:val="22"/>
                                <w:szCs w:val="22"/>
                                <w14:ligatures w14:val="none"/>
                              </w:rPr>
                              <w:t>(s)</w:t>
                            </w:r>
                            <w:r w:rsidRPr="0017579F">
                              <w:rPr>
                                <w:rFonts w:ascii="@Gulim" w:eastAsia="@Gulim" w:hAnsi="@Gulim" w:hint="eastAsia"/>
                                <w:sz w:val="22"/>
                                <w:szCs w:val="22"/>
                                <w14:ligatures w14:val="none"/>
                              </w:rPr>
                              <w:t>: 10-15 minutes each</w:t>
                            </w:r>
                          </w:p>
                          <w:p w:rsidR="0079129F" w:rsidRDefault="00C30F74" w:rsidP="0079129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3"/>
                              </w:tabs>
                              <w:spacing w:line="180" w:lineRule="auto"/>
                              <w:rPr>
                                <w:rFonts w:ascii="@Gulim" w:eastAsia="@Gulim" w:hAnsi="@Gulim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@Gulim" w:eastAsia="@Gulim" w:hAnsi="@Gulim"/>
                                <w:sz w:val="22"/>
                                <w:szCs w:val="22"/>
                                <w14:ligatures w14:val="none"/>
                              </w:rPr>
                              <w:t>Shawn Dobbs, Inland Empire Lighthouse for the Blind</w:t>
                            </w:r>
                          </w:p>
                          <w:p w:rsidR="00643378" w:rsidRDefault="00C30F74" w:rsidP="0064337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3"/>
                              </w:tabs>
                              <w:spacing w:line="180" w:lineRule="auto"/>
                              <w:rPr>
                                <w:rFonts w:ascii="@Gulim" w:eastAsia="@Gulim" w:hAnsi="@Gulim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@Gulim" w:eastAsia="@Gulim" w:hAnsi="@Gulim"/>
                                <w:sz w:val="22"/>
                                <w:szCs w:val="22"/>
                                <w14:ligatures w14:val="none"/>
                              </w:rPr>
                              <w:t>Bart Mihailovich, Spokane RiverKeeper</w:t>
                            </w:r>
                          </w:p>
                          <w:p w:rsidR="00767FBA" w:rsidRPr="005C6D5D" w:rsidRDefault="00690E54" w:rsidP="005C6D5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43"/>
                              </w:tabs>
                              <w:spacing w:line="180" w:lineRule="auto"/>
                              <w:rPr>
                                <w:rFonts w:ascii="@Gulim" w:eastAsia="@Gulim" w:hAnsi="@Gulim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5C6D5D">
                              <w:rPr>
                                <w:rFonts w:ascii="@Gulim" w:eastAsia="@Gulim" w:hAnsi="@Gulim" w:hint="eastAsia"/>
                                <w:sz w:val="22"/>
                                <w:szCs w:val="22"/>
                                <w14:ligatures w14:val="none"/>
                              </w:rPr>
                              <w:t xml:space="preserve">Neighborhood Reports: </w:t>
                            </w:r>
                            <w:r w:rsidR="0079129F" w:rsidRPr="005C6D5D">
                              <w:rPr>
                                <w:rFonts w:ascii="@Gulim" w:eastAsia="@Gulim" w:hAnsi="@Gulim"/>
                                <w:sz w:val="22"/>
                                <w:szCs w:val="22"/>
                                <w14:ligatures w14:val="none"/>
                              </w:rPr>
                              <w:t>5</w:t>
                            </w:r>
                            <w:r w:rsidRPr="005C6D5D">
                              <w:rPr>
                                <w:rFonts w:ascii="@Gulim" w:eastAsia="@Gulim" w:hAnsi="@Gulim" w:hint="eastAsia"/>
                                <w:sz w:val="22"/>
                                <w:szCs w:val="22"/>
                                <w14:ligatures w14:val="none"/>
                              </w:rPr>
                              <w:t xml:space="preserve"> minutes each</w:t>
                            </w:r>
                          </w:p>
                          <w:p w:rsidR="00690E54" w:rsidRPr="0017579F" w:rsidRDefault="00690E54" w:rsidP="0079129F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43"/>
                              </w:tabs>
                              <w:spacing w:line="180" w:lineRule="auto"/>
                              <w:rPr>
                                <w:rFonts w:ascii="@Gulim" w:eastAsia="@Gulim" w:hAnsi="@Gulim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17579F">
                              <w:rPr>
                                <w:rFonts w:ascii="@Gulim" w:eastAsia="@Gulim" w:hAnsi="@Gulim" w:hint="eastAsia"/>
                                <w:sz w:val="22"/>
                                <w:szCs w:val="22"/>
                                <w14:ligatures w14:val="none"/>
                              </w:rPr>
                              <w:t>Treasurer &amp; Code Enforcement-Geraldine Krell</w:t>
                            </w:r>
                          </w:p>
                          <w:p w:rsidR="00690E54" w:rsidRPr="0017579F" w:rsidRDefault="00690E54" w:rsidP="0079129F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43"/>
                              </w:tabs>
                              <w:spacing w:line="180" w:lineRule="auto"/>
                              <w:rPr>
                                <w:rFonts w:ascii="@Gulim" w:eastAsia="@Gulim" w:hAnsi="@Gulim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17579F">
                              <w:rPr>
                                <w:rFonts w:ascii="@Gulim" w:eastAsia="@Gulim" w:hAnsi="@Gulim" w:hint="eastAsia"/>
                                <w:sz w:val="22"/>
                                <w:szCs w:val="22"/>
                                <w14:ligatures w14:val="none"/>
                              </w:rPr>
                              <w:t>Community Assembly</w:t>
                            </w:r>
                            <w:r w:rsidRPr="0017579F">
                              <w:rPr>
                                <w:rFonts w:ascii="@Gulim" w:eastAsia="@Gulim" w:hAnsi="@Gulim" w:hint="eastAsia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-</w:t>
                            </w:r>
                            <w:r w:rsidRPr="0017579F">
                              <w:rPr>
                                <w:rFonts w:ascii="@Gulim" w:eastAsia="@Gulim" w:hAnsi="@Gulim" w:hint="eastAsia"/>
                                <w:sz w:val="22"/>
                                <w:szCs w:val="22"/>
                                <w14:ligatures w14:val="none"/>
                              </w:rPr>
                              <w:t xml:space="preserve"> Carol Hayes</w:t>
                            </w:r>
                          </w:p>
                          <w:p w:rsidR="00690E54" w:rsidRDefault="00690E54" w:rsidP="0079129F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43"/>
                              </w:tabs>
                              <w:spacing w:line="180" w:lineRule="auto"/>
                              <w:rPr>
                                <w:rFonts w:ascii="@Gulim" w:eastAsia="@Gulim" w:hAnsi="@Gulim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17579F">
                              <w:rPr>
                                <w:rFonts w:ascii="@Gulim" w:eastAsia="@Gulim" w:hAnsi="@Gulim" w:hint="eastAsia"/>
                                <w:sz w:val="22"/>
                                <w:szCs w:val="22"/>
                                <w14:ligatures w14:val="none"/>
                              </w:rPr>
                              <w:t>PeTT Committee</w:t>
                            </w:r>
                            <w:r w:rsidR="003D7469">
                              <w:rPr>
                                <w:rFonts w:ascii="@Gulim" w:eastAsia="@Gulim" w:hAnsi="@Gulim"/>
                                <w:sz w:val="22"/>
                                <w:szCs w:val="22"/>
                                <w14:ligatures w14:val="none"/>
                              </w:rPr>
                              <w:t>-</w:t>
                            </w:r>
                            <w:r w:rsidRPr="0017579F">
                              <w:rPr>
                                <w:rFonts w:ascii="@Gulim" w:eastAsia="@Gulim" w:hAnsi="@Gulim" w:hint="eastAsia"/>
                                <w:sz w:val="22"/>
                                <w:szCs w:val="22"/>
                                <w14:ligatures w14:val="none"/>
                              </w:rPr>
                              <w:t xml:space="preserve"> Paul Scognamiglio</w:t>
                            </w:r>
                          </w:p>
                          <w:p w:rsidR="00E3701D" w:rsidRDefault="00E3701D" w:rsidP="0079129F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43"/>
                              </w:tabs>
                              <w:spacing w:line="180" w:lineRule="auto"/>
                              <w:rPr>
                                <w:rFonts w:ascii="@Gulim" w:eastAsia="@Gulim" w:hAnsi="@Gulim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@Gulim" w:eastAsia="@Gulim" w:hAnsi="@Gulim"/>
                                <w:sz w:val="22"/>
                                <w:szCs w:val="22"/>
                                <w14:ligatures w14:val="none"/>
                              </w:rPr>
                              <w:t>Land Use</w:t>
                            </w:r>
                            <w:r w:rsidR="00643378">
                              <w:rPr>
                                <w:rFonts w:ascii="@Gulim" w:eastAsia="@Gulim" w:hAnsi="@Gulim"/>
                                <w:sz w:val="22"/>
                                <w:szCs w:val="22"/>
                                <w14:ligatures w14:val="none"/>
                              </w:rPr>
                              <w:t>-</w:t>
                            </w:r>
                            <w:r>
                              <w:rPr>
                                <w:rFonts w:ascii="@Gulim" w:eastAsia="@Gulim" w:hAnsi="@Gulim"/>
                                <w:sz w:val="22"/>
                                <w:szCs w:val="22"/>
                                <w14:ligatures w14:val="none"/>
                              </w:rPr>
                              <w:t xml:space="preserve">  Marian Hennings</w:t>
                            </w:r>
                          </w:p>
                          <w:p w:rsidR="00690E54" w:rsidRDefault="00690E54" w:rsidP="0079129F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43"/>
                              </w:tabs>
                              <w:spacing w:line="180" w:lineRule="auto"/>
                              <w:rPr>
                                <w:rFonts w:ascii="@Gulim" w:eastAsia="@Gulim" w:hAnsi="@Gulim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ED3706">
                              <w:rPr>
                                <w:rFonts w:ascii="@Gulim" w:eastAsia="@Gulim" w:hAnsi="@Gulim" w:hint="eastAsia"/>
                                <w:sz w:val="22"/>
                                <w:szCs w:val="22"/>
                                <w14:ligatures w14:val="none"/>
                              </w:rPr>
                              <w:t>CDNC</w:t>
                            </w:r>
                            <w:r w:rsidR="003D7469">
                              <w:rPr>
                                <w:rFonts w:ascii="@Gulim" w:eastAsia="@Gulim" w:hAnsi="@Gulim"/>
                                <w:sz w:val="22"/>
                                <w:szCs w:val="22"/>
                                <w14:ligatures w14:val="none"/>
                              </w:rPr>
                              <w:t>-</w:t>
                            </w:r>
                            <w:r w:rsidRPr="00ED3706">
                              <w:rPr>
                                <w:rFonts w:ascii="@Gulim" w:eastAsia="@Gulim" w:hAnsi="@Gulim" w:hint="eastAsia"/>
                                <w:sz w:val="22"/>
                                <w:szCs w:val="22"/>
                                <w14:ligatures w14:val="none"/>
                              </w:rPr>
                              <w:t xml:space="preserve"> Alexandra Stoddard</w:t>
                            </w:r>
                            <w:r w:rsidR="00976E7B">
                              <w:rPr>
                                <w:rFonts w:ascii="@Gulim" w:eastAsia="@Gulim" w:hAnsi="@Gulim"/>
                                <w:sz w:val="22"/>
                                <w:szCs w:val="22"/>
                                <w14:ligatures w14:val="none"/>
                              </w:rPr>
                              <w:t xml:space="preserve">- </w:t>
                            </w:r>
                            <w:r w:rsidR="00C30F74">
                              <w:rPr>
                                <w:rFonts w:ascii="@Gulim" w:eastAsia="@Gulim" w:hAnsi="@Gulim"/>
                                <w:sz w:val="22"/>
                                <w:szCs w:val="22"/>
                                <w14:ligatures w14:val="none"/>
                              </w:rPr>
                              <w:t>Allocation Committee Recommendations</w:t>
                            </w:r>
                          </w:p>
                          <w:p w:rsidR="0047611C" w:rsidRPr="00976E7B" w:rsidRDefault="00C30F74" w:rsidP="0079129F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43"/>
                              </w:tabs>
                              <w:spacing w:line="180" w:lineRule="auto"/>
                              <w:rPr>
                                <w:rFonts w:ascii="@Gulim" w:eastAsia="@Gulim" w:hAnsi="@Gulim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@Gulim" w:eastAsia="@Gulim" w:hAnsi="@Gulim"/>
                                <w:sz w:val="22"/>
                                <w:szCs w:val="22"/>
                                <w14:ligatures w14:val="none"/>
                              </w:rPr>
                              <w:t xml:space="preserve">Nominating Committee </w:t>
                            </w:r>
                            <w:r w:rsidR="00976E7B">
                              <w:rPr>
                                <w:rFonts w:ascii="@Gulim" w:eastAsia="@Gulim" w:hAnsi="@Gulim"/>
                                <w:sz w:val="22"/>
                                <w:szCs w:val="22"/>
                                <w14:ligatures w14:val="none"/>
                              </w:rPr>
                              <w:t xml:space="preserve">Chair-Council Elections </w:t>
                            </w:r>
                          </w:p>
                          <w:p w:rsidR="00690E54" w:rsidRPr="0017579F" w:rsidRDefault="00690E54" w:rsidP="0079129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3"/>
                              </w:tabs>
                              <w:spacing w:line="180" w:lineRule="auto"/>
                              <w:rPr>
                                <w:rFonts w:ascii="@Gulim" w:eastAsia="@Gulim" w:hAnsi="@Gulim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17579F">
                              <w:rPr>
                                <w:rFonts w:ascii="@Gulim" w:eastAsia="@Gulim" w:hAnsi="@Gulim" w:hint="eastAsia"/>
                                <w:sz w:val="22"/>
                                <w:szCs w:val="22"/>
                                <w14:ligatures w14:val="none"/>
                              </w:rPr>
                              <w:t xml:space="preserve">Open </w:t>
                            </w:r>
                            <w:r w:rsidR="00E3701D">
                              <w:rPr>
                                <w:rFonts w:ascii="@Gulim" w:eastAsia="@Gulim" w:hAnsi="@Gulim"/>
                                <w:sz w:val="22"/>
                                <w:szCs w:val="22"/>
                                <w14:ligatures w14:val="none"/>
                              </w:rPr>
                              <w:t>F</w:t>
                            </w:r>
                            <w:r w:rsidRPr="0017579F">
                              <w:rPr>
                                <w:rFonts w:ascii="@Gulim" w:eastAsia="@Gulim" w:hAnsi="@Gulim" w:hint="eastAsia"/>
                                <w:sz w:val="22"/>
                                <w:szCs w:val="22"/>
                                <w14:ligatures w14:val="none"/>
                              </w:rPr>
                              <w:t>orum</w:t>
                            </w:r>
                          </w:p>
                          <w:p w:rsidR="00690E54" w:rsidRPr="0017579F" w:rsidRDefault="00783099" w:rsidP="0079129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3"/>
                              </w:tabs>
                              <w:spacing w:line="180" w:lineRule="auto"/>
                              <w:rPr>
                                <w:rFonts w:ascii="@Gulim" w:eastAsia="@Gulim" w:hAnsi="@Gulim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@Gulim" w:eastAsia="@Gulim" w:hAnsi="@Gulim"/>
                                <w:sz w:val="22"/>
                                <w:szCs w:val="22"/>
                                <w14:ligatures w14:val="none"/>
                              </w:rPr>
                              <w:t>Prize Drawing</w:t>
                            </w:r>
                            <w:r w:rsidR="00976E7B">
                              <w:rPr>
                                <w:rFonts w:ascii="@Gulim" w:eastAsia="@Gulim" w:hAnsi="@Gulim"/>
                                <w:sz w:val="22"/>
                                <w:szCs w:val="22"/>
                                <w14:ligatures w14:val="none"/>
                              </w:rPr>
                              <w:t xml:space="preserve">            </w:t>
                            </w:r>
                          </w:p>
                          <w:p w:rsidR="00690E54" w:rsidRPr="005B133C" w:rsidRDefault="00690E54" w:rsidP="0079129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3"/>
                              </w:tabs>
                              <w:spacing w:line="180" w:lineRule="auto"/>
                              <w:rPr>
                                <w:rFonts w:ascii="@Gulim" w:eastAsia="@Gulim" w:hAnsi="@Gulim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5B133C">
                              <w:rPr>
                                <w:rFonts w:ascii="@Gulim" w:eastAsia="@Gulim" w:hAnsi="@Gulim" w:hint="eastAsia"/>
                                <w:sz w:val="22"/>
                                <w:szCs w:val="22"/>
                                <w14:ligatures w14:val="none"/>
                              </w:rPr>
                              <w:t>Adjourn</w:t>
                            </w:r>
                            <w:r w:rsidRPr="005B133C">
                              <w:rPr>
                                <w:rFonts w:ascii="@Gulim" w:eastAsia="@Gulim" w:hAnsi="@Gulim" w:hint="eastAsia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7" type="#_x0000_t202" style="position:absolute;left:0;text-align:left;margin-left:301.2pt;margin-top:286.1pt;width:279.9pt;height:275.4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" filled="f" fillcolor="black [0]" strokeweight="2pt" insetpen="t">
                <v:shadow color="#ccc"/>
                <v:textbox inset="2.85pt,2.85pt,2.85pt,2.85pt">
                  <w:txbxContent>
                    <w:p w:rsidR="00690E54" w:rsidRDefault="00326107" w:rsidP="00690E54">
                      <w:pPr>
                        <w:widowControl w:val="0"/>
                        <w:tabs>
                          <w:tab w:val="left" w:pos="43"/>
                        </w:tabs>
                        <w:jc w:val="center"/>
                        <w:rPr>
                          <w:rFonts w:ascii="@Gulim" w:eastAsia="@Gulim" w:hAnsi="@Gulim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 w:rsidRPr="00326107">
                        <w:rPr>
                          <w:rFonts w:ascii="@Gulim" w:eastAsia="@Gulim" w:hAnsi="@Gulim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Meeting Agenda</w:t>
                      </w:r>
                    </w:p>
                    <w:p w:rsidR="00767FBA" w:rsidRPr="00326107" w:rsidRDefault="00767FBA" w:rsidP="00690E54">
                      <w:pPr>
                        <w:widowControl w:val="0"/>
                        <w:tabs>
                          <w:tab w:val="left" w:pos="43"/>
                        </w:tabs>
                        <w:jc w:val="center"/>
                        <w:rPr>
                          <w:rFonts w:ascii="@Gulim" w:eastAsia="@Gulim" w:hAnsi="@Gulim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</w:p>
                    <w:p w:rsidR="00690E54" w:rsidRPr="0017579F" w:rsidRDefault="00690E54" w:rsidP="00DC0C11">
                      <w:pPr>
                        <w:pStyle w:val="ListParagraph"/>
                        <w:widowControl w:val="0"/>
                        <w:tabs>
                          <w:tab w:val="left" w:pos="43"/>
                        </w:tabs>
                        <w:spacing w:line="180" w:lineRule="auto"/>
                        <w:ind w:left="0"/>
                        <w:rPr>
                          <w:rFonts w:ascii="@Gulim" w:eastAsia="@Gulim" w:hAnsi="@Gulim"/>
                          <w:sz w:val="22"/>
                          <w:szCs w:val="22"/>
                          <w14:ligatures w14:val="none"/>
                        </w:rPr>
                      </w:pPr>
                      <w:r w:rsidRPr="0017579F">
                        <w:rPr>
                          <w:rFonts w:ascii="Symbol" w:hAnsi="Symbol"/>
                          <w:sz w:val="22"/>
                          <w:szCs w:val="22"/>
                        </w:rPr>
                        <w:t></w:t>
                      </w:r>
                      <w:r w:rsidRPr="0017579F">
                        <w:rPr>
                          <w:rFonts w:ascii="Symbol" w:hAnsi="Symbol"/>
                          <w:sz w:val="22"/>
                          <w:szCs w:val="22"/>
                        </w:rPr>
                        <w:t></w:t>
                      </w:r>
                      <w:r w:rsidRPr="0017579F">
                        <w:rPr>
                          <w:rFonts w:ascii="Symbol" w:hAnsi="Symbol"/>
                          <w:sz w:val="22"/>
                          <w:szCs w:val="22"/>
                        </w:rPr>
                        <w:t></w:t>
                      </w:r>
                      <w:r w:rsidRPr="0017579F">
                        <w:rPr>
                          <w:rFonts w:ascii="Symbol" w:hAnsi="Symbol"/>
                          <w:sz w:val="22"/>
                          <w:szCs w:val="22"/>
                        </w:rPr>
                        <w:t></w:t>
                      </w:r>
                      <w:r w:rsidRPr="0017579F">
                        <w:rPr>
                          <w:rFonts w:ascii="Symbol" w:hAnsi="Symbol"/>
                          <w:sz w:val="22"/>
                          <w:szCs w:val="22"/>
                        </w:rPr>
                        <w:t></w:t>
                      </w:r>
                      <w:r w:rsidRPr="0017579F">
                        <w:rPr>
                          <w:rFonts w:ascii="Symbol" w:hAnsi="Symbol"/>
                          <w:sz w:val="22"/>
                          <w:szCs w:val="22"/>
                        </w:rPr>
                        <w:t></w:t>
                      </w:r>
                      <w:r w:rsidRPr="0017579F">
                        <w:rPr>
                          <w:rFonts w:ascii="Symbol" w:hAnsi="Symbol"/>
                          <w:sz w:val="22"/>
                          <w:szCs w:val="22"/>
                          <w:lang w:val="x-none"/>
                        </w:rPr>
                        <w:t></w:t>
                      </w:r>
                      <w:r w:rsidRPr="0017579F">
                        <w:rPr>
                          <w:sz w:val="22"/>
                          <w:szCs w:val="22"/>
                        </w:rPr>
                        <w:t> </w:t>
                      </w:r>
                      <w:r w:rsidR="003D7469">
                        <w:rPr>
                          <w:rFonts w:ascii="Gulim" w:eastAsia="Gulim" w:hAnsi="Gulim"/>
                          <w:sz w:val="22"/>
                          <w:szCs w:val="22"/>
                        </w:rPr>
                        <w:t xml:space="preserve">   </w:t>
                      </w:r>
                      <w:r w:rsidRPr="0017579F">
                        <w:rPr>
                          <w:rFonts w:ascii="@Gulim" w:eastAsia="@Gulim" w:hAnsi="@Gulim" w:hint="eastAsia"/>
                          <w:sz w:val="22"/>
                          <w:szCs w:val="22"/>
                          <w14:ligatures w14:val="none"/>
                        </w:rPr>
                        <w:t>Call to Order, Pledge of Allegiance</w:t>
                      </w:r>
                    </w:p>
                    <w:p w:rsidR="00690E54" w:rsidRPr="0017579F" w:rsidRDefault="00690E54" w:rsidP="00DC0C11">
                      <w:pPr>
                        <w:pStyle w:val="ListParagraph"/>
                        <w:widowControl w:val="0"/>
                        <w:numPr>
                          <w:ilvl w:val="1"/>
                          <w:numId w:val="1"/>
                        </w:numPr>
                        <w:tabs>
                          <w:tab w:val="left" w:pos="43"/>
                        </w:tabs>
                        <w:spacing w:line="180" w:lineRule="auto"/>
                        <w:ind w:left="720"/>
                        <w:rPr>
                          <w:rFonts w:ascii="@Gulim" w:eastAsia="@Gulim" w:hAnsi="@Gulim"/>
                          <w:sz w:val="22"/>
                          <w:szCs w:val="22"/>
                          <w14:ligatures w14:val="none"/>
                        </w:rPr>
                      </w:pPr>
                      <w:r w:rsidRPr="0017579F">
                        <w:rPr>
                          <w:rFonts w:ascii="@Gulim" w:eastAsia="@Gulim" w:hAnsi="@Gulim" w:hint="eastAsia"/>
                          <w:sz w:val="22"/>
                          <w:szCs w:val="22"/>
                          <w14:ligatures w14:val="none"/>
                        </w:rPr>
                        <w:t>Introduction of Officers &amp; Board Members</w:t>
                      </w:r>
                    </w:p>
                    <w:p w:rsidR="00690E54" w:rsidRPr="0017579F" w:rsidRDefault="00690E54" w:rsidP="00DC0C11">
                      <w:pPr>
                        <w:pStyle w:val="ListParagraph"/>
                        <w:widowControl w:val="0"/>
                        <w:numPr>
                          <w:ilvl w:val="1"/>
                          <w:numId w:val="1"/>
                        </w:numPr>
                        <w:tabs>
                          <w:tab w:val="left" w:pos="43"/>
                        </w:tabs>
                        <w:spacing w:line="180" w:lineRule="auto"/>
                        <w:ind w:left="720"/>
                        <w:rPr>
                          <w:rFonts w:ascii="@Gulim" w:eastAsia="@Gulim" w:hAnsi="@Gulim"/>
                          <w:sz w:val="22"/>
                          <w:szCs w:val="22"/>
                          <w14:ligatures w14:val="none"/>
                        </w:rPr>
                      </w:pPr>
                      <w:r w:rsidRPr="0017579F">
                        <w:rPr>
                          <w:rFonts w:ascii="@Gulim" w:eastAsia="@Gulim" w:hAnsi="@Gulim" w:hint="eastAsia"/>
                          <w:sz w:val="22"/>
                          <w:szCs w:val="22"/>
                          <w14:ligatures w14:val="none"/>
                        </w:rPr>
                        <w:t>Approval of Minutes</w:t>
                      </w:r>
                    </w:p>
                    <w:p w:rsidR="00690E54" w:rsidRPr="0017579F" w:rsidRDefault="00690E54" w:rsidP="00DC0C11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43"/>
                        </w:tabs>
                        <w:spacing w:line="180" w:lineRule="auto"/>
                        <w:rPr>
                          <w:rFonts w:ascii="@Gulim" w:eastAsia="@Gulim" w:hAnsi="@Gulim"/>
                          <w:sz w:val="22"/>
                          <w:szCs w:val="22"/>
                          <w14:ligatures w14:val="none"/>
                        </w:rPr>
                      </w:pPr>
                      <w:r w:rsidRPr="0017579F">
                        <w:rPr>
                          <w:rFonts w:ascii="@Gulim" w:eastAsia="@Gulim" w:hAnsi="@Gulim" w:hint="eastAsia"/>
                          <w:sz w:val="22"/>
                          <w:szCs w:val="22"/>
                          <w14:ligatures w14:val="none"/>
                        </w:rPr>
                        <w:t>Speaker</w:t>
                      </w:r>
                      <w:r w:rsidR="0079129F">
                        <w:rPr>
                          <w:rFonts w:ascii="@Gulim" w:eastAsia="@Gulim" w:hAnsi="@Gulim"/>
                          <w:sz w:val="22"/>
                          <w:szCs w:val="22"/>
                          <w14:ligatures w14:val="none"/>
                        </w:rPr>
                        <w:t>(s)</w:t>
                      </w:r>
                      <w:r w:rsidRPr="0017579F">
                        <w:rPr>
                          <w:rFonts w:ascii="@Gulim" w:eastAsia="@Gulim" w:hAnsi="@Gulim" w:hint="eastAsia"/>
                          <w:sz w:val="22"/>
                          <w:szCs w:val="22"/>
                          <w14:ligatures w14:val="none"/>
                        </w:rPr>
                        <w:t>: 10-15 minutes each</w:t>
                      </w:r>
                    </w:p>
                    <w:p w:rsidR="0079129F" w:rsidRDefault="00C30F74" w:rsidP="0079129F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43"/>
                        </w:tabs>
                        <w:spacing w:line="180" w:lineRule="auto"/>
                        <w:rPr>
                          <w:rFonts w:ascii="@Gulim" w:eastAsia="@Gulim" w:hAnsi="@Gulim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@Gulim" w:eastAsia="@Gulim" w:hAnsi="@Gulim"/>
                          <w:sz w:val="22"/>
                          <w:szCs w:val="22"/>
                          <w14:ligatures w14:val="none"/>
                        </w:rPr>
                        <w:t>Shawn Dobbs, Inland Empire Lighthouse for the Blind</w:t>
                      </w:r>
                    </w:p>
                    <w:p w:rsidR="00643378" w:rsidRDefault="00C30F74" w:rsidP="00643378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43"/>
                        </w:tabs>
                        <w:spacing w:line="180" w:lineRule="auto"/>
                        <w:rPr>
                          <w:rFonts w:ascii="@Gulim" w:eastAsia="@Gulim" w:hAnsi="@Gulim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@Gulim" w:eastAsia="@Gulim" w:hAnsi="@Gulim"/>
                          <w:sz w:val="22"/>
                          <w:szCs w:val="22"/>
                          <w14:ligatures w14:val="none"/>
                        </w:rPr>
                        <w:t>Bart Mihailovich, Spokane RiverKeeper</w:t>
                      </w:r>
                    </w:p>
                    <w:p w:rsidR="00767FBA" w:rsidRPr="005C6D5D" w:rsidRDefault="00690E54" w:rsidP="005C6D5D">
                      <w:pPr>
                        <w:pStyle w:val="ListParagraph"/>
                        <w:widowControl w:val="0"/>
                        <w:numPr>
                          <w:ilvl w:val="0"/>
                          <w:numId w:val="18"/>
                        </w:numPr>
                        <w:tabs>
                          <w:tab w:val="left" w:pos="43"/>
                        </w:tabs>
                        <w:spacing w:line="180" w:lineRule="auto"/>
                        <w:rPr>
                          <w:rFonts w:ascii="@Gulim" w:eastAsia="@Gulim" w:hAnsi="@Gulim"/>
                          <w:sz w:val="22"/>
                          <w:szCs w:val="22"/>
                          <w14:ligatures w14:val="none"/>
                        </w:rPr>
                      </w:pPr>
                      <w:r w:rsidRPr="005C6D5D">
                        <w:rPr>
                          <w:rFonts w:ascii="@Gulim" w:eastAsia="@Gulim" w:hAnsi="@Gulim" w:hint="eastAsia"/>
                          <w:sz w:val="22"/>
                          <w:szCs w:val="22"/>
                          <w14:ligatures w14:val="none"/>
                        </w:rPr>
                        <w:t xml:space="preserve">Neighborhood Reports: </w:t>
                      </w:r>
                      <w:r w:rsidR="0079129F" w:rsidRPr="005C6D5D">
                        <w:rPr>
                          <w:rFonts w:ascii="@Gulim" w:eastAsia="@Gulim" w:hAnsi="@Gulim"/>
                          <w:sz w:val="22"/>
                          <w:szCs w:val="22"/>
                          <w14:ligatures w14:val="none"/>
                        </w:rPr>
                        <w:t>5</w:t>
                      </w:r>
                      <w:r w:rsidRPr="005C6D5D">
                        <w:rPr>
                          <w:rFonts w:ascii="@Gulim" w:eastAsia="@Gulim" w:hAnsi="@Gulim" w:hint="eastAsia"/>
                          <w:sz w:val="22"/>
                          <w:szCs w:val="22"/>
                          <w14:ligatures w14:val="none"/>
                        </w:rPr>
                        <w:t xml:space="preserve"> minutes each</w:t>
                      </w:r>
                    </w:p>
                    <w:p w:rsidR="00690E54" w:rsidRPr="0017579F" w:rsidRDefault="00690E54" w:rsidP="0079129F">
                      <w:pPr>
                        <w:pStyle w:val="ListParagraph"/>
                        <w:widowControl w:val="0"/>
                        <w:numPr>
                          <w:ilvl w:val="1"/>
                          <w:numId w:val="2"/>
                        </w:numPr>
                        <w:tabs>
                          <w:tab w:val="left" w:pos="43"/>
                        </w:tabs>
                        <w:spacing w:line="180" w:lineRule="auto"/>
                        <w:rPr>
                          <w:rFonts w:ascii="@Gulim" w:eastAsia="@Gulim" w:hAnsi="@Gulim"/>
                          <w:sz w:val="22"/>
                          <w:szCs w:val="22"/>
                          <w14:ligatures w14:val="none"/>
                        </w:rPr>
                      </w:pPr>
                      <w:r w:rsidRPr="0017579F">
                        <w:rPr>
                          <w:rFonts w:ascii="@Gulim" w:eastAsia="@Gulim" w:hAnsi="@Gulim" w:hint="eastAsia"/>
                          <w:sz w:val="22"/>
                          <w:szCs w:val="22"/>
                          <w14:ligatures w14:val="none"/>
                        </w:rPr>
                        <w:t>Treasurer &amp; Code Enforcement-Geraldine Krell</w:t>
                      </w:r>
                    </w:p>
                    <w:p w:rsidR="00690E54" w:rsidRPr="0017579F" w:rsidRDefault="00690E54" w:rsidP="0079129F">
                      <w:pPr>
                        <w:pStyle w:val="ListParagraph"/>
                        <w:widowControl w:val="0"/>
                        <w:numPr>
                          <w:ilvl w:val="1"/>
                          <w:numId w:val="2"/>
                        </w:numPr>
                        <w:tabs>
                          <w:tab w:val="left" w:pos="43"/>
                        </w:tabs>
                        <w:spacing w:line="180" w:lineRule="auto"/>
                        <w:rPr>
                          <w:rFonts w:ascii="@Gulim" w:eastAsia="@Gulim" w:hAnsi="@Gulim"/>
                          <w:sz w:val="22"/>
                          <w:szCs w:val="22"/>
                          <w14:ligatures w14:val="none"/>
                        </w:rPr>
                      </w:pPr>
                      <w:r w:rsidRPr="0017579F">
                        <w:rPr>
                          <w:rFonts w:ascii="@Gulim" w:eastAsia="@Gulim" w:hAnsi="@Gulim" w:hint="eastAsia"/>
                          <w:sz w:val="22"/>
                          <w:szCs w:val="22"/>
                          <w14:ligatures w14:val="none"/>
                        </w:rPr>
                        <w:t>Community Assembly</w:t>
                      </w:r>
                      <w:r w:rsidRPr="0017579F">
                        <w:rPr>
                          <w:rFonts w:ascii="@Gulim" w:eastAsia="@Gulim" w:hAnsi="@Gulim" w:hint="eastAsia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-</w:t>
                      </w:r>
                      <w:r w:rsidRPr="0017579F">
                        <w:rPr>
                          <w:rFonts w:ascii="@Gulim" w:eastAsia="@Gulim" w:hAnsi="@Gulim" w:hint="eastAsia"/>
                          <w:sz w:val="22"/>
                          <w:szCs w:val="22"/>
                          <w14:ligatures w14:val="none"/>
                        </w:rPr>
                        <w:t xml:space="preserve"> Carol Hayes</w:t>
                      </w:r>
                    </w:p>
                    <w:p w:rsidR="00690E54" w:rsidRDefault="00690E54" w:rsidP="0079129F">
                      <w:pPr>
                        <w:pStyle w:val="ListParagraph"/>
                        <w:widowControl w:val="0"/>
                        <w:numPr>
                          <w:ilvl w:val="1"/>
                          <w:numId w:val="2"/>
                        </w:numPr>
                        <w:tabs>
                          <w:tab w:val="left" w:pos="43"/>
                        </w:tabs>
                        <w:spacing w:line="180" w:lineRule="auto"/>
                        <w:rPr>
                          <w:rFonts w:ascii="@Gulim" w:eastAsia="@Gulim" w:hAnsi="@Gulim"/>
                          <w:sz w:val="22"/>
                          <w:szCs w:val="22"/>
                          <w14:ligatures w14:val="none"/>
                        </w:rPr>
                      </w:pPr>
                      <w:r w:rsidRPr="0017579F">
                        <w:rPr>
                          <w:rFonts w:ascii="@Gulim" w:eastAsia="@Gulim" w:hAnsi="@Gulim" w:hint="eastAsia"/>
                          <w:sz w:val="22"/>
                          <w:szCs w:val="22"/>
                          <w14:ligatures w14:val="none"/>
                        </w:rPr>
                        <w:t>PeTT Committee</w:t>
                      </w:r>
                      <w:r w:rsidR="003D7469">
                        <w:rPr>
                          <w:rFonts w:ascii="@Gulim" w:eastAsia="@Gulim" w:hAnsi="@Gulim"/>
                          <w:sz w:val="22"/>
                          <w:szCs w:val="22"/>
                          <w14:ligatures w14:val="none"/>
                        </w:rPr>
                        <w:t>-</w:t>
                      </w:r>
                      <w:r w:rsidRPr="0017579F">
                        <w:rPr>
                          <w:rFonts w:ascii="@Gulim" w:eastAsia="@Gulim" w:hAnsi="@Gulim" w:hint="eastAsia"/>
                          <w:sz w:val="22"/>
                          <w:szCs w:val="22"/>
                          <w14:ligatures w14:val="none"/>
                        </w:rPr>
                        <w:t xml:space="preserve"> Paul Scognamiglio</w:t>
                      </w:r>
                    </w:p>
                    <w:p w:rsidR="00E3701D" w:rsidRDefault="00E3701D" w:rsidP="0079129F">
                      <w:pPr>
                        <w:pStyle w:val="ListParagraph"/>
                        <w:widowControl w:val="0"/>
                        <w:numPr>
                          <w:ilvl w:val="1"/>
                          <w:numId w:val="2"/>
                        </w:numPr>
                        <w:tabs>
                          <w:tab w:val="left" w:pos="43"/>
                        </w:tabs>
                        <w:spacing w:line="180" w:lineRule="auto"/>
                        <w:rPr>
                          <w:rFonts w:ascii="@Gulim" w:eastAsia="@Gulim" w:hAnsi="@Gulim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@Gulim" w:eastAsia="@Gulim" w:hAnsi="@Gulim"/>
                          <w:sz w:val="22"/>
                          <w:szCs w:val="22"/>
                          <w14:ligatures w14:val="none"/>
                        </w:rPr>
                        <w:t>Land Use</w:t>
                      </w:r>
                      <w:r w:rsidR="00643378">
                        <w:rPr>
                          <w:rFonts w:ascii="@Gulim" w:eastAsia="@Gulim" w:hAnsi="@Gulim"/>
                          <w:sz w:val="22"/>
                          <w:szCs w:val="22"/>
                          <w14:ligatures w14:val="none"/>
                        </w:rPr>
                        <w:t>-</w:t>
                      </w:r>
                      <w:r>
                        <w:rPr>
                          <w:rFonts w:ascii="@Gulim" w:eastAsia="@Gulim" w:hAnsi="@Gulim"/>
                          <w:sz w:val="22"/>
                          <w:szCs w:val="22"/>
                          <w14:ligatures w14:val="none"/>
                        </w:rPr>
                        <w:t xml:space="preserve">  Marian Hennings</w:t>
                      </w:r>
                    </w:p>
                    <w:p w:rsidR="00690E54" w:rsidRDefault="00690E54" w:rsidP="0079129F">
                      <w:pPr>
                        <w:pStyle w:val="ListParagraph"/>
                        <w:widowControl w:val="0"/>
                        <w:numPr>
                          <w:ilvl w:val="1"/>
                          <w:numId w:val="2"/>
                        </w:numPr>
                        <w:tabs>
                          <w:tab w:val="left" w:pos="43"/>
                        </w:tabs>
                        <w:spacing w:line="180" w:lineRule="auto"/>
                        <w:rPr>
                          <w:rFonts w:ascii="@Gulim" w:eastAsia="@Gulim" w:hAnsi="@Gulim"/>
                          <w:sz w:val="22"/>
                          <w:szCs w:val="22"/>
                          <w14:ligatures w14:val="none"/>
                        </w:rPr>
                      </w:pPr>
                      <w:r w:rsidRPr="00ED3706">
                        <w:rPr>
                          <w:rFonts w:ascii="@Gulim" w:eastAsia="@Gulim" w:hAnsi="@Gulim" w:hint="eastAsia"/>
                          <w:sz w:val="22"/>
                          <w:szCs w:val="22"/>
                          <w14:ligatures w14:val="none"/>
                        </w:rPr>
                        <w:t>CDNC</w:t>
                      </w:r>
                      <w:r w:rsidR="003D7469">
                        <w:rPr>
                          <w:rFonts w:ascii="@Gulim" w:eastAsia="@Gulim" w:hAnsi="@Gulim"/>
                          <w:sz w:val="22"/>
                          <w:szCs w:val="22"/>
                          <w14:ligatures w14:val="none"/>
                        </w:rPr>
                        <w:t>-</w:t>
                      </w:r>
                      <w:r w:rsidRPr="00ED3706">
                        <w:rPr>
                          <w:rFonts w:ascii="@Gulim" w:eastAsia="@Gulim" w:hAnsi="@Gulim" w:hint="eastAsia"/>
                          <w:sz w:val="22"/>
                          <w:szCs w:val="22"/>
                          <w14:ligatures w14:val="none"/>
                        </w:rPr>
                        <w:t xml:space="preserve"> Alexandra Stoddard</w:t>
                      </w:r>
                      <w:r w:rsidR="00976E7B">
                        <w:rPr>
                          <w:rFonts w:ascii="@Gulim" w:eastAsia="@Gulim" w:hAnsi="@Gulim"/>
                          <w:sz w:val="22"/>
                          <w:szCs w:val="22"/>
                          <w14:ligatures w14:val="none"/>
                        </w:rPr>
                        <w:t xml:space="preserve">- </w:t>
                      </w:r>
                      <w:r w:rsidR="00C30F74">
                        <w:rPr>
                          <w:rFonts w:ascii="@Gulim" w:eastAsia="@Gulim" w:hAnsi="@Gulim"/>
                          <w:sz w:val="22"/>
                          <w:szCs w:val="22"/>
                          <w14:ligatures w14:val="none"/>
                        </w:rPr>
                        <w:t>Allocation Committee Recommendations</w:t>
                      </w:r>
                    </w:p>
                    <w:p w:rsidR="0047611C" w:rsidRPr="00976E7B" w:rsidRDefault="00C30F74" w:rsidP="0079129F">
                      <w:pPr>
                        <w:pStyle w:val="ListParagraph"/>
                        <w:widowControl w:val="0"/>
                        <w:numPr>
                          <w:ilvl w:val="1"/>
                          <w:numId w:val="2"/>
                        </w:numPr>
                        <w:tabs>
                          <w:tab w:val="left" w:pos="43"/>
                        </w:tabs>
                        <w:spacing w:line="180" w:lineRule="auto"/>
                        <w:rPr>
                          <w:rFonts w:ascii="@Gulim" w:eastAsia="@Gulim" w:hAnsi="@Gulim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@Gulim" w:eastAsia="@Gulim" w:hAnsi="@Gulim"/>
                          <w:sz w:val="22"/>
                          <w:szCs w:val="22"/>
                          <w14:ligatures w14:val="none"/>
                        </w:rPr>
                        <w:t xml:space="preserve">Nominating Committee </w:t>
                      </w:r>
                      <w:r w:rsidR="00976E7B">
                        <w:rPr>
                          <w:rFonts w:ascii="@Gulim" w:eastAsia="@Gulim" w:hAnsi="@Gulim"/>
                          <w:sz w:val="22"/>
                          <w:szCs w:val="22"/>
                          <w14:ligatures w14:val="none"/>
                        </w:rPr>
                        <w:t xml:space="preserve">Chair-Council Elections </w:t>
                      </w:r>
                    </w:p>
                    <w:p w:rsidR="00690E54" w:rsidRPr="0017579F" w:rsidRDefault="00690E54" w:rsidP="0079129F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43"/>
                        </w:tabs>
                        <w:spacing w:line="180" w:lineRule="auto"/>
                        <w:rPr>
                          <w:rFonts w:ascii="@Gulim" w:eastAsia="@Gulim" w:hAnsi="@Gulim"/>
                          <w:sz w:val="22"/>
                          <w:szCs w:val="22"/>
                          <w14:ligatures w14:val="none"/>
                        </w:rPr>
                      </w:pPr>
                      <w:r w:rsidRPr="0017579F">
                        <w:rPr>
                          <w:rFonts w:ascii="@Gulim" w:eastAsia="@Gulim" w:hAnsi="@Gulim" w:hint="eastAsia"/>
                          <w:sz w:val="22"/>
                          <w:szCs w:val="22"/>
                          <w14:ligatures w14:val="none"/>
                        </w:rPr>
                        <w:t xml:space="preserve">Open </w:t>
                      </w:r>
                      <w:r w:rsidR="00E3701D">
                        <w:rPr>
                          <w:rFonts w:ascii="@Gulim" w:eastAsia="@Gulim" w:hAnsi="@Gulim"/>
                          <w:sz w:val="22"/>
                          <w:szCs w:val="22"/>
                          <w14:ligatures w14:val="none"/>
                        </w:rPr>
                        <w:t>F</w:t>
                      </w:r>
                      <w:r w:rsidRPr="0017579F">
                        <w:rPr>
                          <w:rFonts w:ascii="@Gulim" w:eastAsia="@Gulim" w:hAnsi="@Gulim" w:hint="eastAsia"/>
                          <w:sz w:val="22"/>
                          <w:szCs w:val="22"/>
                          <w14:ligatures w14:val="none"/>
                        </w:rPr>
                        <w:t>orum</w:t>
                      </w:r>
                    </w:p>
                    <w:p w:rsidR="00690E54" w:rsidRPr="0017579F" w:rsidRDefault="00783099" w:rsidP="0079129F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43"/>
                        </w:tabs>
                        <w:spacing w:line="180" w:lineRule="auto"/>
                        <w:rPr>
                          <w:rFonts w:ascii="@Gulim" w:eastAsia="@Gulim" w:hAnsi="@Gulim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@Gulim" w:eastAsia="@Gulim" w:hAnsi="@Gulim"/>
                          <w:sz w:val="22"/>
                          <w:szCs w:val="22"/>
                          <w14:ligatures w14:val="none"/>
                        </w:rPr>
                        <w:t>Prize Drawing</w:t>
                      </w:r>
                      <w:r w:rsidR="00976E7B">
                        <w:rPr>
                          <w:rFonts w:ascii="@Gulim" w:eastAsia="@Gulim" w:hAnsi="@Gulim"/>
                          <w:sz w:val="22"/>
                          <w:szCs w:val="22"/>
                          <w14:ligatures w14:val="none"/>
                        </w:rPr>
                        <w:t xml:space="preserve">            </w:t>
                      </w:r>
                    </w:p>
                    <w:p w:rsidR="00690E54" w:rsidRPr="005B133C" w:rsidRDefault="00690E54" w:rsidP="0079129F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43"/>
                        </w:tabs>
                        <w:spacing w:line="180" w:lineRule="auto"/>
                        <w:rPr>
                          <w:rFonts w:ascii="@Gulim" w:eastAsia="@Gulim" w:hAnsi="@Gulim"/>
                          <w:sz w:val="22"/>
                          <w:szCs w:val="22"/>
                          <w14:ligatures w14:val="none"/>
                        </w:rPr>
                      </w:pPr>
                      <w:r w:rsidRPr="005B133C">
                        <w:rPr>
                          <w:rFonts w:ascii="@Gulim" w:eastAsia="@Gulim" w:hAnsi="@Gulim" w:hint="eastAsia"/>
                          <w:sz w:val="22"/>
                          <w:szCs w:val="22"/>
                          <w14:ligatures w14:val="none"/>
                        </w:rPr>
                        <w:t>Adjourn</w:t>
                      </w:r>
                      <w:r w:rsidRPr="005B133C">
                        <w:rPr>
                          <w:rFonts w:ascii="@Gulim" w:eastAsia="@Gulim" w:hAnsi="@Gulim" w:hint="eastAsia"/>
                          <w:sz w:val="22"/>
                          <w:szCs w:val="22"/>
                          <w14:ligatures w14:val="non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7581D6CC" wp14:editId="111A37D0">
                <wp:simplePos x="0" y="0"/>
                <wp:positionH relativeFrom="column">
                  <wp:posOffset>495300</wp:posOffset>
                </wp:positionH>
                <wp:positionV relativeFrom="paragraph">
                  <wp:posOffset>3625850</wp:posOffset>
                </wp:positionV>
                <wp:extent cx="3185160" cy="3505200"/>
                <wp:effectExtent l="0" t="0" r="15240" b="19050"/>
                <wp:wrapNone/>
                <wp:docPr id="2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B7539" w:rsidRDefault="00690E54" w:rsidP="00C30F74">
                            <w:pPr>
                              <w:widowControl w:val="0"/>
                              <w:jc w:val="center"/>
                              <w:rPr>
                                <w:rFonts w:ascii="@Gulim" w:eastAsia="@Gulim" w:hAnsi="@Gulim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@Gulim" w:eastAsia="@Gulim" w:hAnsi="@Gulim" w:hint="eastAsia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C30F74" w:rsidRDefault="00C30F74" w:rsidP="00C30F74">
                            <w:pPr>
                              <w:widowControl w:val="0"/>
                              <w:jc w:val="center"/>
                              <w:rPr>
                                <w:rFonts w:ascii="@Gulim" w:eastAsia="@Gulim" w:hAnsi="@Gulim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@Gulim" w:eastAsia="@Gulim" w:hAnsi="@Gulim"/>
                                <w:sz w:val="22"/>
                                <w:szCs w:val="22"/>
                                <w14:ligatures w14:val="none"/>
                              </w:rPr>
                              <w:t xml:space="preserve">Shawn Dobbs, </w:t>
                            </w:r>
                            <w:r w:rsidR="005C6D5D">
                              <w:rPr>
                                <w:rFonts w:ascii="@Gulim" w:eastAsia="@Gulim" w:hAnsi="@Gulim"/>
                                <w:sz w:val="22"/>
                                <w:szCs w:val="22"/>
                                <w14:ligatures w14:val="none"/>
                              </w:rPr>
                              <w:t>from</w:t>
                            </w:r>
                            <w:r>
                              <w:rPr>
                                <w:rFonts w:ascii="@Gulim" w:eastAsia="@Gulim" w:hAnsi="@Gulim"/>
                                <w:sz w:val="22"/>
                                <w:szCs w:val="22"/>
                                <w14:ligatures w14:val="none"/>
                              </w:rPr>
                              <w:t xml:space="preserve"> The Inland Empire Lighthouse</w:t>
                            </w:r>
                            <w:r w:rsidR="005C6D5D">
                              <w:rPr>
                                <w:rFonts w:ascii="@Gulim" w:eastAsia="@Gulim" w:hAnsi="@Gulim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@Gulim" w:eastAsia="@Gulim" w:hAnsi="@Gulim"/>
                                <w:sz w:val="22"/>
                                <w:szCs w:val="22"/>
                                <w14:ligatures w14:val="none"/>
                              </w:rPr>
                              <w:t xml:space="preserve">for the Blind will be speaking to us about the work, purpose and expansion of their workforce here in the Nevada-Lidgerwood Neighborhood. </w:t>
                            </w:r>
                          </w:p>
                          <w:p w:rsidR="005C6D5D" w:rsidRDefault="005C6D5D" w:rsidP="00C30F74">
                            <w:pPr>
                              <w:widowControl w:val="0"/>
                              <w:jc w:val="center"/>
                              <w:rPr>
                                <w:rFonts w:ascii="@Gulim" w:eastAsia="@Gulim" w:hAnsi="@Gulim"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:rsidR="007044E4" w:rsidRDefault="007044E4">
                            <w:pPr>
                              <w:rPr>
                                <w:rFonts w:ascii="@Gulim" w:eastAsia="@Gulim" w:hAnsi="@Gulim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@Gulim" w:eastAsia="@Gulim" w:hAnsi="@Gulim"/>
                                <w:sz w:val="22"/>
                                <w:szCs w:val="22"/>
                                <w14:ligatures w14:val="none"/>
                              </w:rPr>
                              <w:t xml:space="preserve">         ************************</w:t>
                            </w:r>
                          </w:p>
                          <w:p w:rsidR="005C6D5D" w:rsidRDefault="005C6D5D">
                            <w:pPr>
                              <w:rPr>
                                <w:rFonts w:ascii="@Gulim" w:eastAsia="@Gulim" w:hAnsi="@Gulim"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:rsidR="00690E54" w:rsidRDefault="007B7539" w:rsidP="007B7539">
                            <w:pPr>
                              <w:jc w:val="center"/>
                              <w:rPr>
                                <w:rFonts w:ascii="@Gulim" w:eastAsia="@Gulim" w:hAnsi="@Gulim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@Gulim" w:eastAsia="@Gulim" w:hAnsi="@Gulim"/>
                                <w:sz w:val="22"/>
                                <w:szCs w:val="22"/>
                                <w14:ligatures w14:val="none"/>
                              </w:rPr>
                              <w:t>The Spokane River is the Centerpiece of the City of Spokane’s Logo, Motto and Marketing: Near Nature, Near Perfect.</w:t>
                            </w:r>
                            <w:r w:rsidR="00690E54">
                              <w:rPr>
                                <w:rFonts w:ascii="@Gulim" w:eastAsia="@Gulim" w:hAnsi="@Gulim" w:hint="eastAsia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  <w:r>
                              <w:rPr>
                                <w:rFonts w:ascii="@Gulim" w:eastAsia="@Gulim" w:hAnsi="@Gulim"/>
                                <w:sz w:val="22"/>
                                <w:szCs w:val="22"/>
                                <w14:ligatures w14:val="none"/>
                              </w:rPr>
                              <w:t>Bart Mihailovich a knowledgeable advocate for the river, will help us to understand just how near (or far) we are from that motto &amp; what we as Citizens of this City can do to protect, restore and preserve this multi-community, multi-State treasure.</w:t>
                            </w:r>
                          </w:p>
                          <w:p w:rsidR="00690E54" w:rsidRDefault="00690E54" w:rsidP="00690E54">
                            <w:pPr>
                              <w:widowControl w:val="0"/>
                              <w:spacing w:line="180" w:lineRule="auto"/>
                              <w:jc w:val="center"/>
                              <w:rPr>
                                <w:rFonts w:ascii="@Gulim" w:eastAsia="@Gulim" w:hAnsi="@Gulim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@Gulim" w:eastAsia="@Gulim" w:hAnsi="@Gulim" w:hint="eastAsia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8" type="#_x0000_t202" style="position:absolute;left:0;text-align:left;margin-left:39pt;margin-top:285.5pt;width:250.8pt;height:276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" strokeweight="2pt" insetpen="t">
                <v:shadow color="#ccc"/>
                <v:textbox inset="2.85pt,2.85pt,2.85pt,2.85pt">
                  <w:txbxContent>
                    <w:p w:rsidR="007B7539" w:rsidRDefault="00690E54" w:rsidP="00C30F74">
                      <w:pPr>
                        <w:widowControl w:val="0"/>
                        <w:jc w:val="center"/>
                        <w:rPr>
                          <w:rFonts w:ascii="@Gulim" w:eastAsia="@Gulim" w:hAnsi="@Gulim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@Gulim" w:eastAsia="@Gulim" w:hAnsi="@Gulim" w:hint="eastAsia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:rsidR="00C30F74" w:rsidRDefault="00C30F74" w:rsidP="00C30F74">
                      <w:pPr>
                        <w:widowControl w:val="0"/>
                        <w:jc w:val="center"/>
                        <w:rPr>
                          <w:rFonts w:ascii="@Gulim" w:eastAsia="@Gulim" w:hAnsi="@Gulim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@Gulim" w:eastAsia="@Gulim" w:hAnsi="@Gulim"/>
                          <w:sz w:val="22"/>
                          <w:szCs w:val="22"/>
                          <w14:ligatures w14:val="none"/>
                        </w:rPr>
                        <w:t xml:space="preserve">Shawn Dobbs, </w:t>
                      </w:r>
                      <w:r w:rsidR="005C6D5D">
                        <w:rPr>
                          <w:rFonts w:ascii="@Gulim" w:eastAsia="@Gulim" w:hAnsi="@Gulim"/>
                          <w:sz w:val="22"/>
                          <w:szCs w:val="22"/>
                          <w14:ligatures w14:val="none"/>
                        </w:rPr>
                        <w:t>from</w:t>
                      </w:r>
                      <w:r>
                        <w:rPr>
                          <w:rFonts w:ascii="@Gulim" w:eastAsia="@Gulim" w:hAnsi="@Gulim"/>
                          <w:sz w:val="22"/>
                          <w:szCs w:val="22"/>
                          <w14:ligatures w14:val="none"/>
                        </w:rPr>
                        <w:t xml:space="preserve"> The Inland Empire Lighthouse</w:t>
                      </w:r>
                      <w:r w:rsidR="005C6D5D">
                        <w:rPr>
                          <w:rFonts w:ascii="@Gulim" w:eastAsia="@Gulim" w:hAnsi="@Gulim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@Gulim" w:eastAsia="@Gulim" w:hAnsi="@Gulim"/>
                          <w:sz w:val="22"/>
                          <w:szCs w:val="22"/>
                          <w14:ligatures w14:val="none"/>
                        </w:rPr>
                        <w:t xml:space="preserve">for the Blind will be speaking to us about the work, purpose and expansion of their workforce here in the Nevada-Lidgerwood Neighborhood. </w:t>
                      </w:r>
                    </w:p>
                    <w:p w:rsidR="005C6D5D" w:rsidRDefault="005C6D5D" w:rsidP="00C30F74">
                      <w:pPr>
                        <w:widowControl w:val="0"/>
                        <w:jc w:val="center"/>
                        <w:rPr>
                          <w:rFonts w:ascii="@Gulim" w:eastAsia="@Gulim" w:hAnsi="@Gulim"/>
                          <w:sz w:val="22"/>
                          <w:szCs w:val="22"/>
                          <w14:ligatures w14:val="none"/>
                        </w:rPr>
                      </w:pPr>
                    </w:p>
                    <w:p w:rsidR="007044E4" w:rsidRDefault="007044E4">
                      <w:pPr>
                        <w:rPr>
                          <w:rFonts w:ascii="@Gulim" w:eastAsia="@Gulim" w:hAnsi="@Gulim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@Gulim" w:eastAsia="@Gulim" w:hAnsi="@Gulim"/>
                          <w:sz w:val="22"/>
                          <w:szCs w:val="22"/>
                          <w14:ligatures w14:val="none"/>
                        </w:rPr>
                        <w:t xml:space="preserve">         ************************</w:t>
                      </w:r>
                    </w:p>
                    <w:p w:rsidR="005C6D5D" w:rsidRDefault="005C6D5D">
                      <w:pPr>
                        <w:rPr>
                          <w:rFonts w:ascii="@Gulim" w:eastAsia="@Gulim" w:hAnsi="@Gulim"/>
                          <w:sz w:val="22"/>
                          <w:szCs w:val="22"/>
                          <w14:ligatures w14:val="none"/>
                        </w:rPr>
                      </w:pPr>
                    </w:p>
                    <w:p w:rsidR="00690E54" w:rsidRDefault="007B7539" w:rsidP="007B7539">
                      <w:pPr>
                        <w:jc w:val="center"/>
                        <w:rPr>
                          <w:rFonts w:ascii="@Gulim" w:eastAsia="@Gulim" w:hAnsi="@Gulim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@Gulim" w:eastAsia="@Gulim" w:hAnsi="@Gulim"/>
                          <w:sz w:val="22"/>
                          <w:szCs w:val="22"/>
                          <w14:ligatures w14:val="none"/>
                        </w:rPr>
                        <w:t>The Spokane River is the Centerpiece of the City of Spokane’s Logo, Motto and Marketing: Near Nature, Near Perfect.</w:t>
                      </w:r>
                      <w:r w:rsidR="00690E54">
                        <w:rPr>
                          <w:rFonts w:ascii="@Gulim" w:eastAsia="@Gulim" w:hAnsi="@Gulim" w:hint="eastAsia"/>
                          <w:sz w:val="22"/>
                          <w:szCs w:val="22"/>
                          <w14:ligatures w14:val="none"/>
                        </w:rPr>
                        <w:t> </w:t>
                      </w:r>
                      <w:r>
                        <w:rPr>
                          <w:rFonts w:ascii="@Gulim" w:eastAsia="@Gulim" w:hAnsi="@Gulim"/>
                          <w:sz w:val="22"/>
                          <w:szCs w:val="22"/>
                          <w14:ligatures w14:val="none"/>
                        </w:rPr>
                        <w:t>Bart Mihailovich a knowledgeable advocate for the river, will help us to understand just how near (or far) we are from that motto &amp; what we as Citizens of this City can do to protect, restore and preserve this multi-community, multi-State treasure.</w:t>
                      </w:r>
                    </w:p>
                    <w:p w:rsidR="00690E54" w:rsidRDefault="00690E54" w:rsidP="00690E54">
                      <w:pPr>
                        <w:widowControl w:val="0"/>
                        <w:spacing w:line="180" w:lineRule="auto"/>
                        <w:jc w:val="center"/>
                        <w:rPr>
                          <w:rFonts w:ascii="@Gulim" w:eastAsia="@Gulim" w:hAnsi="@Gulim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@Gulim" w:eastAsia="@Gulim" w:hAnsi="@Gulim" w:hint="eastAsia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44517A" w:rsidRPr="0047611C"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5DBE906" wp14:editId="50876970">
                <wp:simplePos x="0" y="0"/>
                <wp:positionH relativeFrom="column">
                  <wp:posOffset>472440</wp:posOffset>
                </wp:positionH>
                <wp:positionV relativeFrom="paragraph">
                  <wp:posOffset>196850</wp:posOffset>
                </wp:positionV>
                <wp:extent cx="6903720" cy="2737485"/>
                <wp:effectExtent l="0" t="0" r="11430" b="24765"/>
                <wp:wrapNone/>
                <wp:docPr id="3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3720" cy="273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90E54" w:rsidRDefault="00690E54" w:rsidP="00690E54">
                            <w:pPr>
                              <w:widowControl w:val="0"/>
                              <w:jc w:val="center"/>
                              <w:rPr>
                                <w:rFonts w:ascii="Andalus" w:hAnsi="Andalus" w:cs="Andalus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72"/>
                                <w:szCs w:val="72"/>
                                <w14:ligatures w14:val="none"/>
                              </w:rPr>
                              <w:t> </w:t>
                            </w:r>
                          </w:p>
                          <w:p w:rsidR="00690E54" w:rsidRPr="004975A8" w:rsidRDefault="00690E54" w:rsidP="004975A8">
                            <w:pPr>
                              <w:widowControl w:val="0"/>
                              <w:spacing w:line="180" w:lineRule="auto"/>
                              <w:jc w:val="center"/>
                              <w:rPr>
                                <w:rFonts w:ascii="Gulim" w:eastAsia="Gulim" w:hAnsi="Gulim" w:cs="Andalus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36"/>
                                <w:szCs w:val="36"/>
                                <w14:ligatures w14:val="none"/>
                              </w:rPr>
                              <w:t> </w:t>
                            </w:r>
                            <w:r w:rsidRPr="004975A8">
                              <w:rPr>
                                <w:rFonts w:ascii="Gulim" w:eastAsia="Gulim" w:hAnsi="Gulim" w:cs="Andalus"/>
                                <w:sz w:val="36"/>
                                <w:szCs w:val="36"/>
                                <w14:ligatures w14:val="none"/>
                              </w:rPr>
                              <w:t>Community Development Steering Committee</w:t>
                            </w:r>
                          </w:p>
                          <w:p w:rsidR="00690E54" w:rsidRPr="004975A8" w:rsidRDefault="00690E54" w:rsidP="004975A8">
                            <w:pPr>
                              <w:widowControl w:val="0"/>
                              <w:spacing w:line="180" w:lineRule="auto"/>
                              <w:jc w:val="center"/>
                              <w:rPr>
                                <w:rFonts w:ascii="Gulim" w:eastAsia="Gulim" w:hAnsi="Gulim" w:cs="Andalus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4975A8">
                              <w:rPr>
                                <w:rFonts w:ascii="Gulim" w:eastAsia="Gulim" w:hAnsi="Gulim" w:cs="Andalus"/>
                                <w:sz w:val="36"/>
                                <w:szCs w:val="36"/>
                                <w14:ligatures w14:val="none"/>
                              </w:rPr>
                              <w:t xml:space="preserve"> &amp; Neighborhood Council</w:t>
                            </w:r>
                          </w:p>
                          <w:p w:rsidR="00690E54" w:rsidRPr="005B133C" w:rsidRDefault="00690E54" w:rsidP="004975A8">
                            <w:pPr>
                              <w:widowControl w:val="0"/>
                              <w:jc w:val="center"/>
                              <w:rPr>
                                <w:rFonts w:ascii="Gulim" w:eastAsia="Gulim" w:hAnsi="Gulim" w:cs="Andalus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5B133C">
                              <w:rPr>
                                <w:rFonts w:ascii="Gulim" w:eastAsia="Gulim" w:hAnsi="Gulim" w:cs="Andalus"/>
                                <w:sz w:val="40"/>
                                <w:szCs w:val="40"/>
                                <w14:ligatures w14:val="none"/>
                              </w:rPr>
                              <w:t xml:space="preserve"> General Meeting</w:t>
                            </w:r>
                            <w:r w:rsidR="00A4452E">
                              <w:rPr>
                                <w:rFonts w:ascii="Gulim" w:eastAsia="Gulim" w:hAnsi="Gulim" w:cs="Andalus"/>
                                <w:sz w:val="40"/>
                                <w:szCs w:val="40"/>
                                <w14:ligatures w14:val="none"/>
                              </w:rPr>
                              <w:t xml:space="preserve"> </w:t>
                            </w:r>
                            <w:r w:rsidR="00C30F74">
                              <w:rPr>
                                <w:rFonts w:ascii="Gulim" w:eastAsia="Gulim" w:hAnsi="Gulim" w:cs="Andalus"/>
                                <w:sz w:val="40"/>
                                <w:szCs w:val="40"/>
                                <w14:ligatures w14:val="none"/>
                              </w:rPr>
                              <w:t>Nov.14,</w:t>
                            </w:r>
                            <w:r w:rsidRPr="005B133C">
                              <w:rPr>
                                <w:rFonts w:ascii="Gulim" w:eastAsia="Gulim" w:hAnsi="Gulim" w:cs="Andalus"/>
                                <w:sz w:val="40"/>
                                <w:szCs w:val="40"/>
                                <w14:ligatures w14:val="none"/>
                              </w:rPr>
                              <w:t xml:space="preserve"> 2012  7 pm</w:t>
                            </w:r>
                          </w:p>
                          <w:p w:rsidR="00690E54" w:rsidRPr="005B133C" w:rsidRDefault="00690E54" w:rsidP="004975A8">
                            <w:pPr>
                              <w:widowControl w:val="0"/>
                              <w:jc w:val="center"/>
                              <w:rPr>
                                <w:rFonts w:ascii="Gulim" w:eastAsia="Gulim" w:hAnsi="Gulim" w:cs="Andalus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5B133C">
                              <w:rPr>
                                <w:rFonts w:ascii="Gulim" w:eastAsia="Gulim" w:hAnsi="Gulim" w:cs="Andalus"/>
                                <w:sz w:val="36"/>
                                <w:szCs w:val="36"/>
                                <w14:ligatures w14:val="none"/>
                              </w:rPr>
                              <w:t xml:space="preserve">Enter through Nevada-Lidgerwood Neighborhood Council Office 4707 N Addison St. (same building as the C.O.P.S. shop, meeting is held in Shared Main Room)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9" type="#_x0000_t202" style="position:absolute;left:0;text-align:left;margin-left:37.2pt;margin-top:15.5pt;width:543.6pt;height:215.5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" strokeweight="2pt" insetpen="t">
                <v:shadow color="#ccc"/>
                <v:textbox inset="2.85pt,2.85pt,2.85pt,2.85pt">
                  <w:txbxContent>
                    <w:p w:rsidR="00690E54" w:rsidRDefault="00690E54" w:rsidP="00690E54">
                      <w:pPr>
                        <w:widowControl w:val="0"/>
                        <w:jc w:val="center"/>
                        <w:rPr>
                          <w:rFonts w:ascii="Andalus" w:hAnsi="Andalus" w:cs="Andalus"/>
                          <w:sz w:val="72"/>
                          <w:szCs w:val="72"/>
                          <w14:ligatures w14:val="none"/>
                        </w:rPr>
                      </w:pPr>
                      <w:r>
                        <w:rPr>
                          <w:rFonts w:ascii="Andalus" w:hAnsi="Andalus" w:cs="Andalus"/>
                          <w:sz w:val="72"/>
                          <w:szCs w:val="72"/>
                          <w14:ligatures w14:val="none"/>
                        </w:rPr>
                        <w:t> </w:t>
                      </w:r>
                    </w:p>
                    <w:p w:rsidR="00690E54" w:rsidRPr="004975A8" w:rsidRDefault="00690E54" w:rsidP="004975A8">
                      <w:pPr>
                        <w:widowControl w:val="0"/>
                        <w:spacing w:line="180" w:lineRule="auto"/>
                        <w:jc w:val="center"/>
                        <w:rPr>
                          <w:rFonts w:ascii="Gulim" w:eastAsia="Gulim" w:hAnsi="Gulim" w:cs="Andalus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Andalus" w:hAnsi="Andalus" w:cs="Andalus"/>
                          <w:sz w:val="36"/>
                          <w:szCs w:val="36"/>
                          <w14:ligatures w14:val="none"/>
                        </w:rPr>
                        <w:t> </w:t>
                      </w:r>
                      <w:r w:rsidRPr="004975A8">
                        <w:rPr>
                          <w:rFonts w:ascii="Gulim" w:eastAsia="Gulim" w:hAnsi="Gulim" w:cs="Andalus"/>
                          <w:sz w:val="36"/>
                          <w:szCs w:val="36"/>
                          <w14:ligatures w14:val="none"/>
                        </w:rPr>
                        <w:t>Community Development Steering Committee</w:t>
                      </w:r>
                    </w:p>
                    <w:p w:rsidR="00690E54" w:rsidRPr="004975A8" w:rsidRDefault="00690E54" w:rsidP="004975A8">
                      <w:pPr>
                        <w:widowControl w:val="0"/>
                        <w:spacing w:line="180" w:lineRule="auto"/>
                        <w:jc w:val="center"/>
                        <w:rPr>
                          <w:rFonts w:ascii="Gulim" w:eastAsia="Gulim" w:hAnsi="Gulim" w:cs="Andalus"/>
                          <w:sz w:val="36"/>
                          <w:szCs w:val="36"/>
                          <w14:ligatures w14:val="none"/>
                        </w:rPr>
                      </w:pPr>
                      <w:r w:rsidRPr="004975A8">
                        <w:rPr>
                          <w:rFonts w:ascii="Gulim" w:eastAsia="Gulim" w:hAnsi="Gulim" w:cs="Andalus"/>
                          <w:sz w:val="36"/>
                          <w:szCs w:val="36"/>
                          <w14:ligatures w14:val="none"/>
                        </w:rPr>
                        <w:t xml:space="preserve"> &amp; Neighborhood Council</w:t>
                      </w:r>
                    </w:p>
                    <w:p w:rsidR="00690E54" w:rsidRPr="005B133C" w:rsidRDefault="00690E54" w:rsidP="004975A8">
                      <w:pPr>
                        <w:widowControl w:val="0"/>
                        <w:jc w:val="center"/>
                        <w:rPr>
                          <w:rFonts w:ascii="Gulim" w:eastAsia="Gulim" w:hAnsi="Gulim" w:cs="Andalus"/>
                          <w:sz w:val="40"/>
                          <w:szCs w:val="40"/>
                          <w14:ligatures w14:val="none"/>
                        </w:rPr>
                      </w:pPr>
                      <w:r w:rsidRPr="005B133C">
                        <w:rPr>
                          <w:rFonts w:ascii="Gulim" w:eastAsia="Gulim" w:hAnsi="Gulim" w:cs="Andalus"/>
                          <w:sz w:val="40"/>
                          <w:szCs w:val="40"/>
                          <w14:ligatures w14:val="none"/>
                        </w:rPr>
                        <w:t xml:space="preserve"> General Meeting</w:t>
                      </w:r>
                      <w:r w:rsidR="00A4452E">
                        <w:rPr>
                          <w:rFonts w:ascii="Gulim" w:eastAsia="Gulim" w:hAnsi="Gulim" w:cs="Andalus"/>
                          <w:sz w:val="40"/>
                          <w:szCs w:val="40"/>
                          <w14:ligatures w14:val="none"/>
                        </w:rPr>
                        <w:t xml:space="preserve"> </w:t>
                      </w:r>
                      <w:r w:rsidR="00C30F74">
                        <w:rPr>
                          <w:rFonts w:ascii="Gulim" w:eastAsia="Gulim" w:hAnsi="Gulim" w:cs="Andalus"/>
                          <w:sz w:val="40"/>
                          <w:szCs w:val="40"/>
                          <w14:ligatures w14:val="none"/>
                        </w:rPr>
                        <w:t>Nov.14,</w:t>
                      </w:r>
                      <w:r w:rsidRPr="005B133C">
                        <w:rPr>
                          <w:rFonts w:ascii="Gulim" w:eastAsia="Gulim" w:hAnsi="Gulim" w:cs="Andalus"/>
                          <w:sz w:val="40"/>
                          <w:szCs w:val="40"/>
                          <w14:ligatures w14:val="none"/>
                        </w:rPr>
                        <w:t xml:space="preserve"> 2012  7 pm</w:t>
                      </w:r>
                    </w:p>
                    <w:p w:rsidR="00690E54" w:rsidRPr="005B133C" w:rsidRDefault="00690E54" w:rsidP="004975A8">
                      <w:pPr>
                        <w:widowControl w:val="0"/>
                        <w:jc w:val="center"/>
                        <w:rPr>
                          <w:rFonts w:ascii="Gulim" w:eastAsia="Gulim" w:hAnsi="Gulim" w:cs="Andalus"/>
                          <w:sz w:val="28"/>
                          <w:szCs w:val="28"/>
                          <w14:ligatures w14:val="none"/>
                        </w:rPr>
                      </w:pPr>
                      <w:r w:rsidRPr="005B133C">
                        <w:rPr>
                          <w:rFonts w:ascii="Gulim" w:eastAsia="Gulim" w:hAnsi="Gulim" w:cs="Andalus"/>
                          <w:sz w:val="36"/>
                          <w:szCs w:val="36"/>
                          <w14:ligatures w14:val="none"/>
                        </w:rPr>
                        <w:t xml:space="preserve">Enter through Nevada-Lidgerwood Neighborhood Council Office 4707 N Addison St. (same building as the C.O.P.S. shop, meeting is held in Shared Main Room) </w:t>
                      </w:r>
                    </w:p>
                  </w:txbxContent>
                </v:textbox>
              </v:shape>
            </w:pict>
          </mc:Fallback>
        </mc:AlternateContent>
      </w:r>
      <w:r w:rsidR="0044517A" w:rsidRPr="0047611C">
        <w:rPr>
          <w:noProof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75E4DADB" wp14:editId="67ACF659">
                <wp:simplePos x="0" y="0"/>
                <wp:positionH relativeFrom="column">
                  <wp:posOffset>495300</wp:posOffset>
                </wp:positionH>
                <wp:positionV relativeFrom="paragraph">
                  <wp:posOffset>8776970</wp:posOffset>
                </wp:positionV>
                <wp:extent cx="6880860" cy="586740"/>
                <wp:effectExtent l="0" t="0" r="15240" b="22860"/>
                <wp:wrapNone/>
                <wp:docPr id="2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086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90E54" w:rsidRDefault="00690E54" w:rsidP="00690E54">
                            <w:pPr>
                              <w:widowControl w:val="0"/>
                              <w:jc w:val="center"/>
                              <w:rPr>
                                <w:i/>
                                <w:iCs/>
                                <w14:ligatures w14:val="none"/>
                              </w:rPr>
                            </w:pPr>
                            <w:r>
                              <w:rPr>
                                <w:i/>
                                <w:iCs/>
                                <w14:ligatures w14:val="none"/>
                              </w:rPr>
                              <w:t>The Nevada-Lidgerwood Neighborhood Council Office is located at 4707 N. Addison.</w:t>
                            </w:r>
                          </w:p>
                          <w:p w:rsidR="00690E54" w:rsidRDefault="00690E54" w:rsidP="00690E54">
                            <w:pPr>
                              <w:widowControl w:val="0"/>
                              <w:jc w:val="center"/>
                              <w:rPr>
                                <w:i/>
                                <w:iCs/>
                                <w14:ligatures w14:val="none"/>
                              </w:rPr>
                            </w:pPr>
                            <w:r>
                              <w:rPr>
                                <w:i/>
                                <w:iCs/>
                                <w14:ligatures w14:val="none"/>
                              </w:rPr>
                              <w:t xml:space="preserve">Phone us at 489-2099 or e-mail to 4707nlnc@comcast.net </w:t>
                            </w:r>
                          </w:p>
                          <w:p w:rsidR="00690E54" w:rsidRDefault="00690E54" w:rsidP="00690E54">
                            <w:pPr>
                              <w:widowControl w:val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On the web at http://nevadalidgerwood.spokaneneighborhoods.org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0" type="#_x0000_t202" style="position:absolute;left:0;text-align:left;margin-left:39pt;margin-top:691.1pt;width:541.8pt;height:46.2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" strokeweight="2pt" insetpen="t">
                <v:shadow color="#ccc"/>
                <v:textbox inset="2.85pt,2.85pt,2.85pt,2.85pt">
                  <w:txbxContent>
                    <w:p w:rsidR="00690E54" w:rsidRDefault="00690E54" w:rsidP="00690E54">
                      <w:pPr>
                        <w:widowControl w:val="0"/>
                        <w:jc w:val="center"/>
                        <w:rPr>
                          <w:i/>
                          <w:iCs/>
                          <w14:ligatures w14:val="none"/>
                        </w:rPr>
                      </w:pPr>
                      <w:r>
                        <w:rPr>
                          <w:i/>
                          <w:iCs/>
                          <w14:ligatures w14:val="none"/>
                        </w:rPr>
                        <w:t>The Nevada-Lidgerwood Neighborhood Council Office is located at 4707 N. Addison.</w:t>
                      </w:r>
                    </w:p>
                    <w:p w:rsidR="00690E54" w:rsidRDefault="00690E54" w:rsidP="00690E54">
                      <w:pPr>
                        <w:widowControl w:val="0"/>
                        <w:jc w:val="center"/>
                        <w:rPr>
                          <w:i/>
                          <w:iCs/>
                          <w14:ligatures w14:val="none"/>
                        </w:rPr>
                      </w:pPr>
                      <w:r>
                        <w:rPr>
                          <w:i/>
                          <w:iCs/>
                          <w14:ligatures w14:val="none"/>
                        </w:rPr>
                        <w:t xml:space="preserve">Phone us at 489-2099 or e-mail to 4707nlnc@comcast.net </w:t>
                      </w:r>
                    </w:p>
                    <w:p w:rsidR="00690E54" w:rsidRDefault="00690E54" w:rsidP="00690E54">
                      <w:pPr>
                        <w:widowControl w:val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On the web at http://nevadalidgerwood.spokaneneighborhoods.org</w:t>
                      </w:r>
                    </w:p>
                  </w:txbxContent>
                </v:textbox>
              </v:shape>
            </w:pict>
          </mc:Fallback>
        </mc:AlternateContent>
      </w:r>
      <w:r w:rsidR="0044517A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717398A9" wp14:editId="7AB46D8C">
                <wp:simplePos x="0" y="0"/>
                <wp:positionH relativeFrom="column">
                  <wp:posOffset>495300</wp:posOffset>
                </wp:positionH>
                <wp:positionV relativeFrom="paragraph">
                  <wp:posOffset>7199630</wp:posOffset>
                </wp:positionV>
                <wp:extent cx="6880860" cy="1563370"/>
                <wp:effectExtent l="0" t="0" r="15240" b="17780"/>
                <wp:wrapNone/>
                <wp:docPr id="2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0860" cy="156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0187C" w:rsidRPr="00326107" w:rsidRDefault="000836F6" w:rsidP="0020187C">
                            <w:pPr>
                              <w:jc w:val="center"/>
                              <w:rPr>
                                <w:rFonts w:ascii="Gulim" w:eastAsia="Gulim" w:hAnsi="Gulim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ulim" w:eastAsia="Gulim" w:hAnsi="Gulim" w:cs="Arial"/>
                                <w:b/>
                                <w:i/>
                                <w:sz w:val="28"/>
                                <w:szCs w:val="28"/>
                              </w:rPr>
                              <w:t>Did you notice the NEW ROOF on the building?</w:t>
                            </w:r>
                            <w:r w:rsidR="00643378">
                              <w:rPr>
                                <w:rFonts w:ascii="Gulim" w:eastAsia="Gulim" w:hAnsi="Gulim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Gulim" w:eastAsia="Gulim" w:hAnsi="Gulim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This was made possible by the Nevada-Lidgerwood Community Development Steering Committee and the </w:t>
                            </w:r>
                            <w:r w:rsidRPr="003E38D6">
                              <w:rPr>
                                <w:rFonts w:ascii="Gulim" w:eastAsia="Gulim" w:hAnsi="Gulim" w:cs="Arial"/>
                                <w:b/>
                                <w:i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rFonts w:ascii="Gulim" w:eastAsia="Gulim" w:hAnsi="Gulim" w:cs="Arial"/>
                                <w:b/>
                                <w:i/>
                                <w:sz w:val="28"/>
                                <w:szCs w:val="28"/>
                              </w:rPr>
                              <w:t>evada-</w:t>
                            </w:r>
                            <w:r w:rsidRPr="003E38D6">
                              <w:rPr>
                                <w:rFonts w:ascii="Gulim" w:eastAsia="Gulim" w:hAnsi="Gulim" w:cs="Arial"/>
                                <w:b/>
                                <w:i/>
                                <w:sz w:val="28"/>
                                <w:szCs w:val="28"/>
                              </w:rPr>
                              <w:t>L</w:t>
                            </w:r>
                            <w:r>
                              <w:rPr>
                                <w:rFonts w:ascii="Gulim" w:eastAsia="Gulim" w:hAnsi="Gulim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idgerwood </w:t>
                            </w:r>
                            <w:r w:rsidRPr="003E38D6">
                              <w:rPr>
                                <w:rFonts w:ascii="Gulim" w:eastAsia="Gulim" w:hAnsi="Gulim" w:cs="Arial"/>
                                <w:b/>
                                <w:i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rFonts w:ascii="Gulim" w:eastAsia="Gulim" w:hAnsi="Gulim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eighborhood </w:t>
                            </w:r>
                            <w:r w:rsidRPr="003E38D6">
                              <w:rPr>
                                <w:rFonts w:ascii="Gulim" w:eastAsia="Gulim" w:hAnsi="Gulim" w:cs="Arial"/>
                                <w:b/>
                                <w:i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rFonts w:ascii="Gulim" w:eastAsia="Gulim" w:hAnsi="Gulim" w:cs="Arial"/>
                                <w:b/>
                                <w:i/>
                                <w:sz w:val="28"/>
                                <w:szCs w:val="28"/>
                              </w:rPr>
                              <w:t>ouncil Members who not only voted to approve this Neighborhood CD Expenditure but donated the funding to cover the required non-CD percentage</w:t>
                            </w:r>
                            <w:r w:rsidR="0020187C">
                              <w:rPr>
                                <w:rFonts w:ascii="Gulim" w:eastAsia="Gulim" w:hAnsi="Gulim" w:cs="Arial"/>
                                <w:b/>
                                <w:i/>
                                <w:sz w:val="28"/>
                                <w:szCs w:val="28"/>
                              </w:rPr>
                              <w:t>!</w:t>
                            </w:r>
                            <w:r>
                              <w:rPr>
                                <w:rFonts w:ascii="Gulim" w:eastAsia="Gulim" w:hAnsi="Gulim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43378" w:rsidRPr="00326107" w:rsidRDefault="00643378" w:rsidP="00F512AA">
                            <w:pPr>
                              <w:jc w:val="center"/>
                              <w:rPr>
                                <w:rFonts w:ascii="Gulim" w:eastAsia="Gulim" w:hAnsi="Gulim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406612" w:rsidRPr="00406612" w:rsidRDefault="00406612" w:rsidP="00F512AA">
                            <w:pPr>
                              <w:jc w:val="center"/>
                              <w:rPr>
                                <w:rFonts w:ascii="Gulim" w:eastAsia="Gulim" w:hAnsi="Gulim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1" type="#_x0000_t202" style="position:absolute;left:0;text-align:left;margin-left:39pt;margin-top:566.9pt;width:541.8pt;height:123.1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" strokeweight="2pt" insetpen="t">
                <v:shadow color="#ccc"/>
                <v:textbox inset="2.85pt,2.85pt,2.85pt,2.85pt">
                  <w:txbxContent>
                    <w:p w:rsidR="0020187C" w:rsidRPr="00326107" w:rsidRDefault="000836F6" w:rsidP="0020187C">
                      <w:pPr>
                        <w:jc w:val="center"/>
                        <w:rPr>
                          <w:rFonts w:ascii="Gulim" w:eastAsia="Gulim" w:hAnsi="Gulim" w:cs="Arial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Gulim" w:eastAsia="Gulim" w:hAnsi="Gulim" w:cs="Arial"/>
                          <w:b/>
                          <w:i/>
                          <w:sz w:val="28"/>
                          <w:szCs w:val="28"/>
                        </w:rPr>
                        <w:t>Did you notice the NEW ROOF on the building?</w:t>
                      </w:r>
                      <w:r w:rsidR="00643378">
                        <w:rPr>
                          <w:rFonts w:ascii="Gulim" w:eastAsia="Gulim" w:hAnsi="Gulim" w:cs="Arial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Gulim" w:eastAsia="Gulim" w:hAnsi="Gulim" w:cs="Arial"/>
                          <w:b/>
                          <w:i/>
                          <w:sz w:val="28"/>
                          <w:szCs w:val="28"/>
                        </w:rPr>
                        <w:t xml:space="preserve"> This was made possible by the Nevada-Lidgerwood Community Development Steering Committee and the </w:t>
                      </w:r>
                      <w:r w:rsidRPr="003E38D6">
                        <w:rPr>
                          <w:rFonts w:ascii="Gulim" w:eastAsia="Gulim" w:hAnsi="Gulim" w:cs="Arial"/>
                          <w:b/>
                          <w:i/>
                          <w:sz w:val="28"/>
                          <w:szCs w:val="28"/>
                        </w:rPr>
                        <w:t>N</w:t>
                      </w:r>
                      <w:r>
                        <w:rPr>
                          <w:rFonts w:ascii="Gulim" w:eastAsia="Gulim" w:hAnsi="Gulim" w:cs="Arial"/>
                          <w:b/>
                          <w:i/>
                          <w:sz w:val="28"/>
                          <w:szCs w:val="28"/>
                        </w:rPr>
                        <w:t>evada-</w:t>
                      </w:r>
                      <w:r w:rsidRPr="003E38D6">
                        <w:rPr>
                          <w:rFonts w:ascii="Gulim" w:eastAsia="Gulim" w:hAnsi="Gulim" w:cs="Arial"/>
                          <w:b/>
                          <w:i/>
                          <w:sz w:val="28"/>
                          <w:szCs w:val="28"/>
                        </w:rPr>
                        <w:t>L</w:t>
                      </w:r>
                      <w:r>
                        <w:rPr>
                          <w:rFonts w:ascii="Gulim" w:eastAsia="Gulim" w:hAnsi="Gulim" w:cs="Arial"/>
                          <w:b/>
                          <w:i/>
                          <w:sz w:val="28"/>
                          <w:szCs w:val="28"/>
                        </w:rPr>
                        <w:t xml:space="preserve">idgerwood </w:t>
                      </w:r>
                      <w:r w:rsidRPr="003E38D6">
                        <w:rPr>
                          <w:rFonts w:ascii="Gulim" w:eastAsia="Gulim" w:hAnsi="Gulim" w:cs="Arial"/>
                          <w:b/>
                          <w:i/>
                          <w:sz w:val="28"/>
                          <w:szCs w:val="28"/>
                        </w:rPr>
                        <w:t>N</w:t>
                      </w:r>
                      <w:r>
                        <w:rPr>
                          <w:rFonts w:ascii="Gulim" w:eastAsia="Gulim" w:hAnsi="Gulim" w:cs="Arial"/>
                          <w:b/>
                          <w:i/>
                          <w:sz w:val="28"/>
                          <w:szCs w:val="28"/>
                        </w:rPr>
                        <w:t xml:space="preserve">eighborhood </w:t>
                      </w:r>
                      <w:r w:rsidRPr="003E38D6">
                        <w:rPr>
                          <w:rFonts w:ascii="Gulim" w:eastAsia="Gulim" w:hAnsi="Gulim" w:cs="Arial"/>
                          <w:b/>
                          <w:i/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rFonts w:ascii="Gulim" w:eastAsia="Gulim" w:hAnsi="Gulim" w:cs="Arial"/>
                          <w:b/>
                          <w:i/>
                          <w:sz w:val="28"/>
                          <w:szCs w:val="28"/>
                        </w:rPr>
                        <w:t>ouncil Members who not only voted to approve this Neighborhood CD Expenditure but donated the funding to cover the required non-CD percentage</w:t>
                      </w:r>
                      <w:r w:rsidR="0020187C">
                        <w:rPr>
                          <w:rFonts w:ascii="Gulim" w:eastAsia="Gulim" w:hAnsi="Gulim" w:cs="Arial"/>
                          <w:b/>
                          <w:i/>
                          <w:sz w:val="28"/>
                          <w:szCs w:val="28"/>
                        </w:rPr>
                        <w:t>!</w:t>
                      </w:r>
                      <w:r>
                        <w:rPr>
                          <w:rFonts w:ascii="Gulim" w:eastAsia="Gulim" w:hAnsi="Gulim" w:cs="Arial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</w:p>
                    <w:p w:rsidR="00643378" w:rsidRPr="00326107" w:rsidRDefault="00643378" w:rsidP="00F512AA">
                      <w:pPr>
                        <w:jc w:val="center"/>
                        <w:rPr>
                          <w:rFonts w:ascii="Gulim" w:eastAsia="Gulim" w:hAnsi="Gulim" w:cs="Arial"/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406612" w:rsidRPr="00406612" w:rsidRDefault="00406612" w:rsidP="00F512AA">
                      <w:pPr>
                        <w:jc w:val="center"/>
                        <w:rPr>
                          <w:rFonts w:ascii="Gulim" w:eastAsia="Gulim" w:hAnsi="Gulim" w:cs="Arial"/>
                          <w:i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36F6" w:rsidRPr="0047611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DB9243" wp14:editId="6086FEA9">
                <wp:simplePos x="0" y="0"/>
                <wp:positionH relativeFrom="column">
                  <wp:posOffset>6362701</wp:posOffset>
                </wp:positionH>
                <wp:positionV relativeFrom="paragraph">
                  <wp:posOffset>3008630</wp:posOffset>
                </wp:positionV>
                <wp:extent cx="647700" cy="579120"/>
                <wp:effectExtent l="0" t="0" r="19050" b="114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579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36AA" w:rsidRDefault="00E41808">
                            <w:r>
                              <w:rPr>
                                <w:noProof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0DDD8A53" wp14:editId="07105D29">
                                  <wp:extent cx="511020" cy="532765"/>
                                  <wp:effectExtent l="0" t="0" r="3810" b="635"/>
                                  <wp:docPr id="2" name="Picture 2" descr="C:\Users\Alexandra\AppData\Local\Microsoft\Windows\Temporary Internet Files\Content.IE5\SZ9PTI23\MC900232448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Alexandra\AppData\Local\Microsoft\Windows\Temporary Internet Files\Content.IE5\SZ9PTI23\MC900232448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1947" cy="5337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32" type="#_x0000_t202" style="position:absolute;left:0;text-align:left;margin-left:501pt;margin-top:236.9pt;width:51pt;height:45.6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" fillcolor="white [3201]" strokeweight=".5pt">
                <v:textbox>
                  <w:txbxContent>
                    <w:p w:rsidR="006F36AA" w:rsidRDefault="00E41808">
                      <w:r>
                        <w:rPr>
                          <w:noProof/>
                          <w14:ligatures w14:val="none"/>
                          <w14:cntxtAlts w14:val="0"/>
                        </w:rPr>
                        <w:drawing>
                          <wp:inline distT="0" distB="0" distL="0" distR="0" wp14:anchorId="0DDD8A53" wp14:editId="07105D29">
                            <wp:extent cx="511020" cy="532765"/>
                            <wp:effectExtent l="0" t="0" r="3810" b="635"/>
                            <wp:docPr id="2" name="Picture 2" descr="C:\Users\Alexandra\AppData\Local\Microsoft\Windows\Temporary Internet Files\Content.IE5\SZ9PTI23\MC900232448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Alexandra\AppData\Local\Microsoft\Windows\Temporary Internet Files\Content.IE5\SZ9PTI23\MC900232448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1947" cy="5337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41808" w:rsidRPr="0047611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E49002" wp14:editId="1C7564CF">
                <wp:simplePos x="0" y="0"/>
                <wp:positionH relativeFrom="column">
                  <wp:posOffset>922020</wp:posOffset>
                </wp:positionH>
                <wp:positionV relativeFrom="paragraph">
                  <wp:posOffset>3008630</wp:posOffset>
                </wp:positionV>
                <wp:extent cx="670560" cy="578485"/>
                <wp:effectExtent l="0" t="0" r="15240" b="1206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578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36AA" w:rsidRDefault="00E41808">
                            <w:r w:rsidRPr="00E41808">
                              <w:rPr>
                                <w:noProof/>
                              </w:rPr>
                              <w:drawing>
                                <wp:inline distT="0" distB="0" distL="0" distR="0" wp14:anchorId="2B31BF6A" wp14:editId="2E891801">
                                  <wp:extent cx="586740" cy="481893"/>
                                  <wp:effectExtent l="0" t="0" r="381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343" cy="4848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F36AA">
                              <w:rPr>
                                <w:noProof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5C6AB7AD" wp14:editId="05155579">
                                  <wp:extent cx="619443" cy="556260"/>
                                  <wp:effectExtent l="0" t="0" r="952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Alexandra\AppData\Local\Microsoft\Windows\Temporary Internet Files\Content.IE5\B87NX1MA\MC900446254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9443" cy="556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1E7CAC78" wp14:editId="2FF14333">
                                  <wp:extent cx="640080" cy="655320"/>
                                  <wp:effectExtent l="0" t="0" r="7620" b="0"/>
                                  <wp:docPr id="12" name="Picture 12" descr="C:\Users\Alexandra\AppData\Local\Microsoft\Windows\Temporary Internet Files\Content.IE5\CWV4U8PS\MC90008965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Alexandra\AppData\Local\Microsoft\Windows\Temporary Internet Files\Content.IE5\CWV4U8PS\MC90008965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0080" cy="655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55ABB991" wp14:editId="37FAD8CD">
                                  <wp:extent cx="472440" cy="480060"/>
                                  <wp:effectExtent l="0" t="0" r="3810" b="0"/>
                                  <wp:docPr id="13" name="Picture 13" descr="C:\Users\Alexandra\AppData\Local\Microsoft\Windows\Temporary Internet Files\Content.IE5\CWV4U8PS\MC90008965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Alexandra\AppData\Local\Microsoft\Windows\Temporary Internet Files\Content.IE5\CWV4U8PS\MC90008965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2440" cy="480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left:0;text-align:left;margin-left:72.6pt;margin-top:236.9pt;width:52.8pt;height:45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" fillcolor="white [3201]" strokeweight=".5pt">
                <v:textbox>
                  <w:txbxContent>
                    <w:p w:rsidR="006F36AA" w:rsidRDefault="00E41808">
                      <w:r w:rsidRPr="00E41808">
                        <w:rPr>
                          <w:noProof/>
                        </w:rPr>
                        <w:drawing>
                          <wp:inline distT="0" distB="0" distL="0" distR="0" wp14:anchorId="2B31BF6A" wp14:editId="2E891801">
                            <wp:extent cx="586740" cy="481893"/>
                            <wp:effectExtent l="0" t="0" r="381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343" cy="4848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F36AA">
                        <w:rPr>
                          <w:noProof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drawing>
                          <wp:inline distT="0" distB="0" distL="0" distR="0" wp14:anchorId="5C6AB7AD" wp14:editId="05155579">
                            <wp:extent cx="619443" cy="556260"/>
                            <wp:effectExtent l="0" t="0" r="952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Alexandra\AppData\Local\Microsoft\Windows\Temporary Internet Files\Content.IE5\B87NX1MA\MC900446254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9443" cy="556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drawing>
                          <wp:inline distT="0" distB="0" distL="0" distR="0" wp14:anchorId="1E7CAC78" wp14:editId="2FF14333">
                            <wp:extent cx="640080" cy="655320"/>
                            <wp:effectExtent l="0" t="0" r="7620" b="0"/>
                            <wp:docPr id="12" name="Picture 12" descr="C:\Users\Alexandra\AppData\Local\Microsoft\Windows\Temporary Internet Files\Content.IE5\CWV4U8PS\MC90008965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Alexandra\AppData\Local\Microsoft\Windows\Temporary Internet Files\Content.IE5\CWV4U8PS\MC90008965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0080" cy="655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drawing>
                          <wp:inline distT="0" distB="0" distL="0" distR="0" wp14:anchorId="55ABB991" wp14:editId="37FAD8CD">
                            <wp:extent cx="472440" cy="480060"/>
                            <wp:effectExtent l="0" t="0" r="3810" b="0"/>
                            <wp:docPr id="13" name="Picture 13" descr="C:\Users\Alexandra\AppData\Local\Microsoft\Windows\Temporary Internet Files\Content.IE5\CWV4U8PS\MC90008965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Alexandra\AppData\Local\Microsoft\Windows\Temporary Internet Files\Content.IE5\CWV4U8PS\MC90008965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2440" cy="480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975A8" w:rsidRPr="0047611C">
        <w:rPr>
          <w:noProof/>
        </w:rPr>
        <w:drawing>
          <wp:anchor distT="36576" distB="36576" distL="36576" distR="36576" simplePos="0" relativeHeight="251665408" behindDoc="0" locked="0" layoutInCell="1" allowOverlap="1" wp14:anchorId="5DEB8D6E" wp14:editId="309DA607">
            <wp:simplePos x="0" y="0"/>
            <wp:positionH relativeFrom="column">
              <wp:posOffset>3627120</wp:posOffset>
            </wp:positionH>
            <wp:positionV relativeFrom="paragraph">
              <wp:posOffset>494030</wp:posOffset>
            </wp:positionV>
            <wp:extent cx="388620" cy="368935"/>
            <wp:effectExtent l="0" t="0" r="0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36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75A8" w:rsidRPr="0047611C">
        <w:rPr>
          <w:noProof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2AF7380E" wp14:editId="692E3EEF">
                <wp:simplePos x="0" y="0"/>
                <wp:positionH relativeFrom="column">
                  <wp:posOffset>4061460</wp:posOffset>
                </wp:positionH>
                <wp:positionV relativeFrom="paragraph">
                  <wp:posOffset>303530</wp:posOffset>
                </wp:positionV>
                <wp:extent cx="2303145" cy="662940"/>
                <wp:effectExtent l="0" t="0" r="1905" b="3810"/>
                <wp:wrapNone/>
                <wp:docPr id="2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145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90E54" w:rsidRDefault="00690E54" w:rsidP="00690E54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72"/>
                                <w:szCs w:val="72"/>
                                <w14:ligatures w14:val="none"/>
                              </w:rPr>
                              <w:t>Lid</w:t>
                            </w:r>
                            <w:r w:rsidR="005B133C">
                              <w:rPr>
                                <w:rFonts w:ascii="Andalus" w:hAnsi="Andalus" w:cs="Andalus"/>
                                <w:sz w:val="72"/>
                                <w:szCs w:val="72"/>
                                <w14:ligatures w14:val="none"/>
                              </w:rPr>
                              <w:t>g</w:t>
                            </w:r>
                            <w:r>
                              <w:rPr>
                                <w:rFonts w:ascii="Andalus" w:hAnsi="Andalus" w:cs="Andalus"/>
                                <w:sz w:val="72"/>
                                <w:szCs w:val="72"/>
                                <w14:ligatures w14:val="none"/>
                              </w:rPr>
                              <w:t>erwood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4" type="#_x0000_t202" style="position:absolute;left:0;text-align:left;margin-left:319.8pt;margin-top:23.9pt;width:181.35pt;height:52.2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" stroked="f" strokecolor="black [0]" strokeweight="0" insetpen="t">
                <v:shadow color="#ccc"/>
                <v:textbox inset="2.85pt,2.85pt,2.85pt,2.85pt">
                  <w:txbxContent>
                    <w:p w:rsidR="00690E54" w:rsidRDefault="00690E54" w:rsidP="00690E54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:rFonts w:ascii="Andalus" w:hAnsi="Andalus" w:cs="Andalus"/>
                          <w:sz w:val="72"/>
                          <w:szCs w:val="72"/>
                          <w14:ligatures w14:val="none"/>
                        </w:rPr>
                        <w:t>Lid</w:t>
                      </w:r>
                      <w:r w:rsidR="005B133C">
                        <w:rPr>
                          <w:rFonts w:ascii="Andalus" w:hAnsi="Andalus" w:cs="Andalus"/>
                          <w:sz w:val="72"/>
                          <w:szCs w:val="72"/>
                          <w14:ligatures w14:val="none"/>
                        </w:rPr>
                        <w:t>g</w:t>
                      </w:r>
                      <w:r>
                        <w:rPr>
                          <w:rFonts w:ascii="Andalus" w:hAnsi="Andalus" w:cs="Andalus"/>
                          <w:sz w:val="72"/>
                          <w:szCs w:val="72"/>
                          <w14:ligatures w14:val="none"/>
                        </w:rPr>
                        <w:t>erwood</w:t>
                      </w:r>
                    </w:p>
                  </w:txbxContent>
                </v:textbox>
              </v:shape>
            </w:pict>
          </mc:Fallback>
        </mc:AlternateContent>
      </w:r>
      <w:r w:rsidR="004975A8" w:rsidRPr="0047611C">
        <w:rPr>
          <w:noProof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2E314C77" wp14:editId="344F2B73">
                <wp:simplePos x="0" y="0"/>
                <wp:positionH relativeFrom="column">
                  <wp:posOffset>2042160</wp:posOffset>
                </wp:positionH>
                <wp:positionV relativeFrom="paragraph">
                  <wp:posOffset>303530</wp:posOffset>
                </wp:positionV>
                <wp:extent cx="1510665" cy="594360"/>
                <wp:effectExtent l="0" t="0" r="0" b="0"/>
                <wp:wrapNone/>
                <wp:docPr id="2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665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90E54" w:rsidRDefault="00690E54" w:rsidP="004975A8">
                            <w:pPr>
                              <w:widowControl w:val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72"/>
                                <w:szCs w:val="72"/>
                                <w14:ligatures w14:val="none"/>
                              </w:rPr>
                              <w:t>Nevada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5" type="#_x0000_t202" style="position:absolute;left:0;text-align:left;margin-left:160.8pt;margin-top:23.9pt;width:118.95pt;height:46.8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" stroked="f" strokecolor="black [0]" strokeweight="0" insetpen="t">
                <v:shadow color="#ccc"/>
                <v:textbox inset="2.85pt,2.85pt,2.85pt,2.85pt">
                  <w:txbxContent>
                    <w:p w:rsidR="00690E54" w:rsidRDefault="00690E54" w:rsidP="004975A8">
                      <w:pPr>
                        <w:widowControl w:val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:rFonts w:ascii="Andalus" w:hAnsi="Andalus" w:cs="Andalus"/>
                          <w:sz w:val="72"/>
                          <w:szCs w:val="72"/>
                          <w14:ligatures w14:val="none"/>
                        </w:rPr>
                        <w:t>Nevada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Gulim"/>
        </w:rPr>
        <w:t xml:space="preserve">  </w:t>
      </w:r>
      <w:bookmarkStart w:id="0" w:name="_GoBack"/>
      <w:bookmarkEnd w:id="0"/>
    </w:p>
    <w:sectPr w:rsidR="00690E54" w:rsidRPr="0044517A" w:rsidSect="00690E54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@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ndalus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42A30"/>
    <w:multiLevelType w:val="hybridMultilevel"/>
    <w:tmpl w:val="6CE0435A"/>
    <w:lvl w:ilvl="0" w:tplc="04090001">
      <w:start w:val="1"/>
      <w:numFmt w:val="bullet"/>
      <w:lvlText w:val=""/>
      <w:lvlJc w:val="left"/>
      <w:pPr>
        <w:ind w:left="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1">
    <w:nsid w:val="1A235E32"/>
    <w:multiLevelType w:val="hybridMultilevel"/>
    <w:tmpl w:val="7E086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EA6E68"/>
    <w:multiLevelType w:val="hybridMultilevel"/>
    <w:tmpl w:val="D55A8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F4644"/>
    <w:multiLevelType w:val="hybridMultilevel"/>
    <w:tmpl w:val="BD749494"/>
    <w:lvl w:ilvl="0" w:tplc="B12EDF84">
      <w:start w:val="1"/>
      <w:numFmt w:val="bullet"/>
      <w:lvlText w:val=""/>
      <w:lvlJc w:val="left"/>
      <w:pPr>
        <w:ind w:left="1008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>
    <w:nsid w:val="2621791D"/>
    <w:multiLevelType w:val="hybridMultilevel"/>
    <w:tmpl w:val="63AAF3EA"/>
    <w:lvl w:ilvl="0" w:tplc="F342D356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A225EF"/>
    <w:multiLevelType w:val="hybridMultilevel"/>
    <w:tmpl w:val="F73418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">
    <w:nsid w:val="35B518D6"/>
    <w:multiLevelType w:val="hybridMultilevel"/>
    <w:tmpl w:val="FF446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>
    <w:nsid w:val="37656F23"/>
    <w:multiLevelType w:val="hybridMultilevel"/>
    <w:tmpl w:val="FF446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>
    <w:nsid w:val="3BFC7D94"/>
    <w:multiLevelType w:val="hybridMultilevel"/>
    <w:tmpl w:val="F5AC74A8"/>
    <w:lvl w:ilvl="0" w:tplc="040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9">
    <w:nsid w:val="4092704F"/>
    <w:multiLevelType w:val="hybridMultilevel"/>
    <w:tmpl w:val="46A8EC2A"/>
    <w:lvl w:ilvl="0" w:tplc="FA72834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">
    <w:nsid w:val="434041C4"/>
    <w:multiLevelType w:val="hybridMultilevel"/>
    <w:tmpl w:val="9F6EB338"/>
    <w:lvl w:ilvl="0" w:tplc="BE880802">
      <w:start w:val="1"/>
      <w:numFmt w:val="bullet"/>
      <w:lvlText w:val=""/>
      <w:lvlJc w:val="left"/>
      <w:pPr>
        <w:ind w:left="1080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1">
    <w:nsid w:val="4B5C4ED9"/>
    <w:multiLevelType w:val="hybridMultilevel"/>
    <w:tmpl w:val="47422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86468C"/>
    <w:multiLevelType w:val="hybridMultilevel"/>
    <w:tmpl w:val="1C9C0A3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D877D08"/>
    <w:multiLevelType w:val="hybridMultilevel"/>
    <w:tmpl w:val="D9FA06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1753A4F"/>
    <w:multiLevelType w:val="hybridMultilevel"/>
    <w:tmpl w:val="F7341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>
    <w:nsid w:val="53745768"/>
    <w:multiLevelType w:val="hybridMultilevel"/>
    <w:tmpl w:val="F886BBB6"/>
    <w:lvl w:ilvl="0" w:tplc="AFD05B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8A2DFA"/>
    <w:multiLevelType w:val="hybridMultilevel"/>
    <w:tmpl w:val="07F4806E"/>
    <w:lvl w:ilvl="0" w:tplc="04090001">
      <w:start w:val="1"/>
      <w:numFmt w:val="bullet"/>
      <w:lvlText w:val=""/>
      <w:lvlJc w:val="left"/>
      <w:pPr>
        <w:ind w:left="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17">
    <w:nsid w:val="7ACD59EA"/>
    <w:multiLevelType w:val="hybridMultilevel"/>
    <w:tmpl w:val="54E2D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17"/>
  </w:num>
  <w:num w:numId="5">
    <w:abstractNumId w:val="5"/>
  </w:num>
  <w:num w:numId="6">
    <w:abstractNumId w:val="13"/>
  </w:num>
  <w:num w:numId="7">
    <w:abstractNumId w:val="8"/>
  </w:num>
  <w:num w:numId="8">
    <w:abstractNumId w:val="4"/>
  </w:num>
  <w:num w:numId="9">
    <w:abstractNumId w:val="15"/>
  </w:num>
  <w:num w:numId="10">
    <w:abstractNumId w:val="12"/>
  </w:num>
  <w:num w:numId="11">
    <w:abstractNumId w:val="16"/>
  </w:num>
  <w:num w:numId="12">
    <w:abstractNumId w:val="7"/>
  </w:num>
  <w:num w:numId="13">
    <w:abstractNumId w:val="6"/>
  </w:num>
  <w:num w:numId="14">
    <w:abstractNumId w:val="0"/>
  </w:num>
  <w:num w:numId="15">
    <w:abstractNumId w:val="9"/>
  </w:num>
  <w:num w:numId="16">
    <w:abstractNumId w:val="10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E54"/>
    <w:rsid w:val="000836F6"/>
    <w:rsid w:val="00121C9A"/>
    <w:rsid w:val="0017579F"/>
    <w:rsid w:val="0020187C"/>
    <w:rsid w:val="00326107"/>
    <w:rsid w:val="003D7469"/>
    <w:rsid w:val="003E38D6"/>
    <w:rsid w:val="003F4871"/>
    <w:rsid w:val="00406612"/>
    <w:rsid w:val="0044517A"/>
    <w:rsid w:val="0047611C"/>
    <w:rsid w:val="004975A8"/>
    <w:rsid w:val="00576FF2"/>
    <w:rsid w:val="005B133C"/>
    <w:rsid w:val="005C6D5D"/>
    <w:rsid w:val="00624874"/>
    <w:rsid w:val="00643378"/>
    <w:rsid w:val="00690E54"/>
    <w:rsid w:val="006D50CC"/>
    <w:rsid w:val="006F36AA"/>
    <w:rsid w:val="007044E4"/>
    <w:rsid w:val="00767FBA"/>
    <w:rsid w:val="00783099"/>
    <w:rsid w:val="0079129F"/>
    <w:rsid w:val="007A255F"/>
    <w:rsid w:val="007B7539"/>
    <w:rsid w:val="00913B32"/>
    <w:rsid w:val="00976E7B"/>
    <w:rsid w:val="00A4452E"/>
    <w:rsid w:val="00AD7209"/>
    <w:rsid w:val="00B8401B"/>
    <w:rsid w:val="00BF1F34"/>
    <w:rsid w:val="00C30F74"/>
    <w:rsid w:val="00D87061"/>
    <w:rsid w:val="00DC0C11"/>
    <w:rsid w:val="00E3701D"/>
    <w:rsid w:val="00E41808"/>
    <w:rsid w:val="00E67BD5"/>
    <w:rsid w:val="00E85EA4"/>
    <w:rsid w:val="00EC4A5B"/>
    <w:rsid w:val="00ED3706"/>
    <w:rsid w:val="00EF6E40"/>
    <w:rsid w:val="00F42E16"/>
    <w:rsid w:val="00F512AA"/>
    <w:rsid w:val="00FB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E54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0E54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1757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36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6AA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E54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0E54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1757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36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6AA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wmf"/><Relationship Id="rId5" Type="http://schemas.openxmlformats.org/officeDocument/2006/relationships/settings" Target="settings.xml"/><Relationship Id="rId10" Type="http://schemas.openxmlformats.org/officeDocument/2006/relationships/image" Target="media/image4.wmf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3955C-96E7-4559-8B8A-92E1E44E7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Alexandra</cp:lastModifiedBy>
  <cp:revision>2</cp:revision>
  <cp:lastPrinted>2012-11-04T10:04:00Z</cp:lastPrinted>
  <dcterms:created xsi:type="dcterms:W3CDTF">2012-11-04T10:05:00Z</dcterms:created>
  <dcterms:modified xsi:type="dcterms:W3CDTF">2012-11-04T10:05:00Z</dcterms:modified>
</cp:coreProperties>
</file>